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CE" w:rsidRPr="00EC46E8" w:rsidRDefault="000A57CE" w:rsidP="008966F2">
      <w:pPr>
        <w:tabs>
          <w:tab w:val="left" w:pos="8931"/>
        </w:tabs>
        <w:jc w:val="center"/>
        <w:rPr>
          <w:b/>
          <w:sz w:val="28"/>
          <w:szCs w:val="28"/>
        </w:rPr>
      </w:pPr>
    </w:p>
    <w:p w:rsidR="0004091E" w:rsidRPr="0004091E" w:rsidRDefault="0004091E" w:rsidP="0004091E">
      <w:pPr>
        <w:autoSpaceDE/>
        <w:autoSpaceDN/>
        <w:spacing w:after="200" w:line="276" w:lineRule="auto"/>
        <w:ind w:right="0"/>
        <w:rPr>
          <w:rFonts w:asciiTheme="majorHAnsi" w:eastAsiaTheme="minorHAnsi" w:hAnsiTheme="majorHAnsi" w:cstheme="minorBidi"/>
          <w:b/>
          <w:bCs/>
          <w:sz w:val="32"/>
          <w:szCs w:val="32"/>
          <w:lang w:eastAsia="en-US"/>
        </w:rPr>
      </w:pPr>
      <w:r w:rsidRPr="0004091E">
        <w:rPr>
          <w:rFonts w:asciiTheme="majorHAnsi" w:eastAsiaTheme="minorHAnsi" w:hAnsiTheme="majorHAnsi" w:cstheme="minorBidi"/>
          <w:b/>
          <w:bCs/>
          <w:sz w:val="32"/>
          <w:szCs w:val="32"/>
          <w:lang w:eastAsia="en-US"/>
        </w:rPr>
        <w:t>Технологическая карта к уроку окружающего мира во 2 классе по теме: "Пресные воды суши. Река и её части"</w:t>
      </w:r>
    </w:p>
    <w:p w:rsidR="00877EB2" w:rsidRPr="00EC46E8" w:rsidRDefault="00877EB2" w:rsidP="000A57CE">
      <w:pPr>
        <w:jc w:val="center"/>
        <w:rPr>
          <w:b/>
          <w:sz w:val="28"/>
          <w:szCs w:val="28"/>
        </w:rPr>
      </w:pPr>
    </w:p>
    <w:p w:rsidR="00877EB2" w:rsidRPr="00EC46E8" w:rsidRDefault="00877EB2" w:rsidP="00877EB2">
      <w:pPr>
        <w:tabs>
          <w:tab w:val="left" w:pos="1575"/>
        </w:tabs>
        <w:rPr>
          <w:sz w:val="28"/>
          <w:szCs w:val="28"/>
        </w:rPr>
      </w:pPr>
      <w:r w:rsidRPr="00EC46E8">
        <w:rPr>
          <w:sz w:val="28"/>
          <w:szCs w:val="28"/>
        </w:rPr>
        <w:t>Урок</w:t>
      </w:r>
      <w:r w:rsidR="000C63B4" w:rsidRPr="00EC46E8">
        <w:rPr>
          <w:sz w:val="28"/>
          <w:szCs w:val="28"/>
        </w:rPr>
        <w:t>: Окружающий мир.</w:t>
      </w:r>
      <w:r w:rsidRPr="00EC46E8">
        <w:rPr>
          <w:sz w:val="28"/>
          <w:szCs w:val="28"/>
        </w:rPr>
        <w:t xml:space="preserve"> </w:t>
      </w:r>
    </w:p>
    <w:p w:rsidR="00877EB2" w:rsidRPr="00EC46E8" w:rsidRDefault="00877EB2" w:rsidP="00877EB2">
      <w:pPr>
        <w:tabs>
          <w:tab w:val="left" w:pos="1575"/>
        </w:tabs>
        <w:rPr>
          <w:sz w:val="28"/>
          <w:szCs w:val="28"/>
        </w:rPr>
      </w:pPr>
      <w:r w:rsidRPr="00EC46E8">
        <w:rPr>
          <w:sz w:val="28"/>
          <w:szCs w:val="28"/>
        </w:rPr>
        <w:t>Тема: «Пресные воды суши. Река и её части»</w:t>
      </w:r>
    </w:p>
    <w:p w:rsidR="00877EB2" w:rsidRPr="00EC46E8" w:rsidRDefault="00877EB2" w:rsidP="00877EB2">
      <w:pPr>
        <w:rPr>
          <w:sz w:val="28"/>
          <w:szCs w:val="28"/>
        </w:rPr>
      </w:pPr>
      <w:r w:rsidRPr="00EC46E8">
        <w:rPr>
          <w:sz w:val="28"/>
          <w:szCs w:val="28"/>
        </w:rPr>
        <w:t>Класс: 2</w:t>
      </w:r>
      <w:r w:rsidR="000C63B4" w:rsidRPr="00EC46E8">
        <w:rPr>
          <w:sz w:val="28"/>
          <w:szCs w:val="28"/>
        </w:rPr>
        <w:t xml:space="preserve"> класс</w:t>
      </w:r>
    </w:p>
    <w:p w:rsidR="00877EB2" w:rsidRPr="00EC46E8" w:rsidRDefault="00877EB2" w:rsidP="00877EB2">
      <w:pPr>
        <w:rPr>
          <w:sz w:val="28"/>
          <w:szCs w:val="28"/>
        </w:rPr>
      </w:pPr>
      <w:r w:rsidRPr="00EC46E8">
        <w:rPr>
          <w:sz w:val="28"/>
          <w:szCs w:val="28"/>
        </w:rPr>
        <w:t>УМК «Гармония»</w:t>
      </w:r>
    </w:p>
    <w:p w:rsidR="00877EB2" w:rsidRPr="00EC46E8" w:rsidRDefault="000C63B4" w:rsidP="000C63B4">
      <w:pPr>
        <w:rPr>
          <w:sz w:val="28"/>
          <w:szCs w:val="28"/>
        </w:rPr>
      </w:pPr>
      <w:r w:rsidRPr="00EC46E8">
        <w:rPr>
          <w:sz w:val="28"/>
          <w:szCs w:val="28"/>
        </w:rPr>
        <w:t>Учитель:</w:t>
      </w:r>
      <w:r w:rsidR="001B4B08">
        <w:rPr>
          <w:sz w:val="28"/>
          <w:szCs w:val="28"/>
        </w:rPr>
        <w:t xml:space="preserve"> </w:t>
      </w:r>
      <w:r w:rsidR="0004091E">
        <w:rPr>
          <w:sz w:val="28"/>
          <w:szCs w:val="28"/>
        </w:rPr>
        <w:t>Попова Наталья Валерьевна</w:t>
      </w:r>
      <w:bookmarkStart w:id="0" w:name="_GoBack"/>
      <w:bookmarkEnd w:id="0"/>
    </w:p>
    <w:p w:rsidR="000C63B4" w:rsidRPr="00EC46E8" w:rsidRDefault="000C63B4" w:rsidP="000A57CE">
      <w:pPr>
        <w:jc w:val="center"/>
        <w:rPr>
          <w:b/>
          <w:sz w:val="28"/>
          <w:szCs w:val="28"/>
        </w:rPr>
      </w:pPr>
    </w:p>
    <w:p w:rsidR="000A57CE" w:rsidRPr="00EC46E8" w:rsidRDefault="000A57CE" w:rsidP="000A57CE">
      <w:pPr>
        <w:jc w:val="center"/>
        <w:rPr>
          <w:b/>
          <w:sz w:val="28"/>
          <w:szCs w:val="28"/>
        </w:rPr>
      </w:pPr>
      <w:r w:rsidRPr="00EC46E8">
        <w:rPr>
          <w:b/>
          <w:sz w:val="28"/>
          <w:szCs w:val="28"/>
        </w:rPr>
        <w:t xml:space="preserve">Технологическая карта урока </w:t>
      </w:r>
    </w:p>
    <w:tbl>
      <w:tblPr>
        <w:tblStyle w:val="a4"/>
        <w:tblW w:w="10310" w:type="dxa"/>
        <w:jc w:val="center"/>
        <w:tblInd w:w="-1803" w:type="dxa"/>
        <w:tblLook w:val="01E0" w:firstRow="1" w:lastRow="1" w:firstColumn="1" w:lastColumn="1" w:noHBand="0" w:noVBand="0"/>
      </w:tblPr>
      <w:tblGrid>
        <w:gridCol w:w="2396"/>
        <w:gridCol w:w="7914"/>
      </w:tblGrid>
      <w:tr w:rsidR="000A57CE" w:rsidRPr="00EC46E8" w:rsidTr="000A57CE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CE" w:rsidRPr="00EC46E8" w:rsidRDefault="000A57CE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CE" w:rsidRPr="00EC46E8" w:rsidRDefault="000C63B4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>24.02.2017</w:t>
            </w:r>
            <w:r w:rsidR="000A57CE" w:rsidRPr="00EC46E8">
              <w:rPr>
                <w:sz w:val="28"/>
                <w:szCs w:val="28"/>
              </w:rPr>
              <w:t>г</w:t>
            </w:r>
            <w:r w:rsidR="000A57CE" w:rsidRPr="00EC46E8">
              <w:rPr>
                <w:color w:val="FF0000"/>
                <w:sz w:val="28"/>
                <w:szCs w:val="28"/>
              </w:rPr>
              <w:t>.</w:t>
            </w:r>
          </w:p>
        </w:tc>
      </w:tr>
      <w:tr w:rsidR="000A57CE" w:rsidRPr="00EC46E8" w:rsidTr="000A57CE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CE" w:rsidRPr="00EC46E8" w:rsidRDefault="000A57CE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>Предмет: 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CE" w:rsidRPr="00EC46E8" w:rsidRDefault="000A57CE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>Окружающий мир</w:t>
            </w:r>
          </w:p>
        </w:tc>
      </w:tr>
      <w:tr w:rsidR="000A57CE" w:rsidRPr="00EC46E8" w:rsidTr="000A57CE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CE" w:rsidRPr="00EC46E8" w:rsidRDefault="000A57CE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>Класс: 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CE" w:rsidRPr="00EC46E8" w:rsidRDefault="000A57CE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>2</w:t>
            </w:r>
          </w:p>
        </w:tc>
      </w:tr>
      <w:tr w:rsidR="000A57CE" w:rsidRPr="00EC46E8" w:rsidTr="000A57CE">
        <w:trPr>
          <w:trHeight w:val="28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CE" w:rsidRPr="00EC46E8" w:rsidRDefault="000A57CE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>Тип урока: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CE" w:rsidRPr="00EC46E8" w:rsidRDefault="000A57CE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>Открытие нового знания</w:t>
            </w:r>
          </w:p>
        </w:tc>
      </w:tr>
      <w:tr w:rsidR="000A57CE" w:rsidRPr="00EC46E8" w:rsidTr="000A57CE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CE" w:rsidRPr="00EC46E8" w:rsidRDefault="000A57CE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>Тема урока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CE" w:rsidRPr="00EC46E8" w:rsidRDefault="000A57CE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>«Пресные воды суши. Река и её части»</w:t>
            </w:r>
          </w:p>
        </w:tc>
      </w:tr>
      <w:tr w:rsidR="000A57CE" w:rsidRPr="00EC46E8" w:rsidTr="000A57CE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CE" w:rsidRPr="00EC46E8" w:rsidRDefault="000A57CE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>Цель урока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CE" w:rsidRPr="00EC46E8" w:rsidRDefault="000A57CE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>Развитие личности учащегося на основе усвоения предметных знаний и универсальных учебных действий</w:t>
            </w:r>
            <w:r w:rsidR="005F01D5" w:rsidRPr="00EC46E8">
              <w:rPr>
                <w:sz w:val="28"/>
                <w:szCs w:val="28"/>
              </w:rPr>
              <w:t>;</w:t>
            </w:r>
          </w:p>
          <w:p w:rsidR="005F01D5" w:rsidRPr="00EC46E8" w:rsidRDefault="005F01D5" w:rsidP="005F01D5">
            <w:pPr>
              <w:rPr>
                <w:sz w:val="28"/>
                <w:szCs w:val="28"/>
              </w:rPr>
            </w:pPr>
            <w:r w:rsidRPr="00EC46E8">
              <w:rPr>
                <w:rFonts w:eastAsia="Calibri"/>
                <w:iCs/>
                <w:sz w:val="28"/>
                <w:szCs w:val="28"/>
                <w:lang w:eastAsia="en-US"/>
              </w:rPr>
              <w:t>ознакомить с особенностями рек (исток, устье, берега и т.п.), с причинами течения рек, их полноводностью.</w:t>
            </w:r>
          </w:p>
        </w:tc>
      </w:tr>
      <w:tr w:rsidR="000A57CE" w:rsidRPr="00EC46E8" w:rsidTr="000A57CE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CE" w:rsidRPr="00EC46E8" w:rsidRDefault="005F01D5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>Планируемые результаты</w:t>
            </w:r>
          </w:p>
          <w:p w:rsidR="000A57CE" w:rsidRPr="00EC46E8" w:rsidRDefault="000A57CE">
            <w:pPr>
              <w:autoSpaceDE/>
              <w:rPr>
                <w:sz w:val="28"/>
                <w:szCs w:val="28"/>
              </w:rPr>
            </w:pP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CE" w:rsidRPr="00EC46E8" w:rsidRDefault="005F01D5">
            <w:pPr>
              <w:rPr>
                <w:i/>
                <w:sz w:val="28"/>
                <w:szCs w:val="28"/>
              </w:rPr>
            </w:pPr>
            <w:r w:rsidRPr="00EC46E8">
              <w:rPr>
                <w:i/>
                <w:sz w:val="28"/>
                <w:szCs w:val="28"/>
              </w:rPr>
              <w:t>Предметные</w:t>
            </w:r>
          </w:p>
          <w:p w:rsidR="000A57CE" w:rsidRPr="00EC46E8" w:rsidRDefault="000A57CE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 xml:space="preserve"> </w:t>
            </w:r>
            <w:r w:rsidRPr="00EC46E8">
              <w:rPr>
                <w:b/>
                <w:sz w:val="28"/>
                <w:szCs w:val="28"/>
              </w:rPr>
              <w:t xml:space="preserve"> </w:t>
            </w:r>
            <w:r w:rsidRPr="00EC46E8">
              <w:rPr>
                <w:sz w:val="28"/>
                <w:szCs w:val="28"/>
              </w:rPr>
              <w:t>Организовать деятельность учащегося по изучению частей рек и их видов.</w:t>
            </w:r>
          </w:p>
          <w:p w:rsidR="000A57CE" w:rsidRPr="00EC46E8" w:rsidRDefault="000A57C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C46E8">
              <w:rPr>
                <w:i/>
                <w:sz w:val="28"/>
                <w:szCs w:val="28"/>
              </w:rPr>
              <w:t>Мета</w:t>
            </w:r>
            <w:r w:rsidR="005F01D5" w:rsidRPr="00EC46E8">
              <w:rPr>
                <w:i/>
                <w:sz w:val="28"/>
                <w:szCs w:val="28"/>
              </w:rPr>
              <w:t>предметные</w:t>
            </w:r>
            <w:proofErr w:type="spellEnd"/>
            <w:r w:rsidRPr="00EC46E8">
              <w:rPr>
                <w:b/>
                <w:i/>
                <w:sz w:val="28"/>
                <w:szCs w:val="28"/>
              </w:rPr>
              <w:t xml:space="preserve"> </w:t>
            </w:r>
          </w:p>
          <w:p w:rsidR="000A57CE" w:rsidRPr="00EC46E8" w:rsidRDefault="000A57CE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  <w:r w:rsidRPr="00EC46E8">
              <w:rPr>
                <w:sz w:val="28"/>
                <w:szCs w:val="28"/>
                <w:lang w:eastAsia="ru-RU"/>
              </w:rPr>
              <w:t xml:space="preserve"> </w:t>
            </w:r>
            <w:r w:rsidR="005F01D5" w:rsidRPr="00EC46E8">
              <w:rPr>
                <w:sz w:val="28"/>
                <w:szCs w:val="28"/>
                <w:u w:val="single"/>
                <w:lang w:eastAsia="ru-RU"/>
              </w:rPr>
              <w:t>Познавательные</w:t>
            </w:r>
            <w:r w:rsidRPr="00EC46E8">
              <w:rPr>
                <w:sz w:val="28"/>
                <w:szCs w:val="28"/>
                <w:u w:val="single"/>
                <w:lang w:eastAsia="ru-RU"/>
              </w:rPr>
              <w:t>:</w:t>
            </w:r>
            <w:r w:rsidRPr="00EC46E8">
              <w:rPr>
                <w:sz w:val="28"/>
                <w:szCs w:val="28"/>
                <w:lang w:eastAsia="ru-RU"/>
              </w:rPr>
              <w:t xml:space="preserve"> </w:t>
            </w:r>
          </w:p>
          <w:p w:rsidR="000A57CE" w:rsidRPr="00EC46E8" w:rsidRDefault="000A57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6E8">
              <w:rPr>
                <w:rFonts w:ascii="Times New Roman" w:hAnsi="Times New Roman"/>
                <w:sz w:val="28"/>
                <w:szCs w:val="28"/>
                <w:lang w:eastAsia="ru-RU"/>
              </w:rPr>
              <w:t>-  Выявлять особенности рек.</w:t>
            </w:r>
          </w:p>
          <w:p w:rsidR="000A57CE" w:rsidRPr="00EC46E8" w:rsidRDefault="000A57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6E8">
              <w:rPr>
                <w:rFonts w:ascii="Times New Roman" w:hAnsi="Times New Roman"/>
                <w:sz w:val="28"/>
                <w:szCs w:val="28"/>
                <w:lang w:eastAsia="ru-RU"/>
              </w:rPr>
              <w:t>-  Извлекать информацию из различных источников</w:t>
            </w:r>
          </w:p>
          <w:p w:rsidR="000A57CE" w:rsidRPr="00EC46E8" w:rsidRDefault="000A57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6E8">
              <w:rPr>
                <w:rFonts w:ascii="Times New Roman" w:hAnsi="Times New Roman"/>
                <w:sz w:val="28"/>
                <w:szCs w:val="28"/>
                <w:lang w:eastAsia="ru-RU"/>
              </w:rPr>
              <w:t>-  Применять схемы, классифицировать объекты.</w:t>
            </w:r>
          </w:p>
          <w:p w:rsidR="000A57CE" w:rsidRPr="00EC46E8" w:rsidRDefault="000A57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6E8">
              <w:rPr>
                <w:rFonts w:ascii="Times New Roman" w:hAnsi="Times New Roman"/>
                <w:sz w:val="28"/>
                <w:szCs w:val="28"/>
                <w:lang w:eastAsia="ru-RU"/>
              </w:rPr>
              <w:t>-  Выбирать решение из нескольких предложенных.</w:t>
            </w:r>
          </w:p>
          <w:p w:rsidR="000A57CE" w:rsidRPr="00EC46E8" w:rsidRDefault="005F01D5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  <w:r w:rsidRPr="00EC46E8">
              <w:rPr>
                <w:sz w:val="28"/>
                <w:szCs w:val="28"/>
                <w:u w:val="single"/>
                <w:lang w:eastAsia="ru-RU"/>
              </w:rPr>
              <w:t xml:space="preserve">  Регулятивные</w:t>
            </w:r>
            <w:r w:rsidR="000A57CE" w:rsidRPr="00EC46E8">
              <w:rPr>
                <w:sz w:val="28"/>
                <w:szCs w:val="28"/>
                <w:u w:val="single"/>
                <w:lang w:eastAsia="ru-RU"/>
              </w:rPr>
              <w:t>:</w:t>
            </w:r>
            <w:r w:rsidR="000A57CE" w:rsidRPr="00EC46E8">
              <w:rPr>
                <w:sz w:val="28"/>
                <w:szCs w:val="28"/>
                <w:lang w:eastAsia="ru-RU"/>
              </w:rPr>
              <w:t xml:space="preserve"> </w:t>
            </w:r>
          </w:p>
          <w:p w:rsidR="000A57CE" w:rsidRPr="00EC46E8" w:rsidRDefault="000A57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6E8">
              <w:rPr>
                <w:rFonts w:ascii="Times New Roman" w:hAnsi="Times New Roman"/>
                <w:sz w:val="28"/>
                <w:szCs w:val="28"/>
                <w:lang w:eastAsia="ru-RU"/>
              </w:rPr>
              <w:t>-  Узнавать и понимать учебную задачу, принимать советы и инструкции учителя.</w:t>
            </w:r>
          </w:p>
          <w:p w:rsidR="000A57CE" w:rsidRPr="00EC46E8" w:rsidRDefault="000A57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6E8">
              <w:rPr>
                <w:rFonts w:ascii="Times New Roman" w:hAnsi="Times New Roman"/>
                <w:sz w:val="28"/>
                <w:szCs w:val="28"/>
                <w:lang w:eastAsia="ru-RU"/>
              </w:rPr>
              <w:t>- Формулировать учебную задачу, совместно составлять план действий для решения учебной задачи.</w:t>
            </w:r>
          </w:p>
          <w:p w:rsidR="000A57CE" w:rsidRPr="00EC46E8" w:rsidRDefault="000A57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6E8">
              <w:rPr>
                <w:rFonts w:ascii="Times New Roman" w:hAnsi="Times New Roman"/>
                <w:sz w:val="28"/>
                <w:szCs w:val="28"/>
                <w:lang w:eastAsia="ru-RU"/>
              </w:rPr>
              <w:t>-  Осуществлять итоговый контроль и оценку своей деятельности.</w:t>
            </w:r>
          </w:p>
          <w:p w:rsidR="000A57CE" w:rsidRPr="00EC46E8" w:rsidRDefault="000A57CE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EC46E8">
              <w:rPr>
                <w:rFonts w:asciiTheme="minorHAnsi" w:hAnsiTheme="minorHAnsi"/>
                <w:sz w:val="28"/>
                <w:szCs w:val="28"/>
                <w:u w:val="single"/>
              </w:rPr>
              <w:t>Коммуникативные:</w:t>
            </w:r>
          </w:p>
          <w:p w:rsidR="000A57CE" w:rsidRPr="00EC46E8" w:rsidRDefault="000A57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6E8">
              <w:rPr>
                <w:rFonts w:ascii="Times New Roman" w:hAnsi="Times New Roman"/>
                <w:sz w:val="28"/>
                <w:szCs w:val="28"/>
                <w:lang w:eastAsia="ru-RU"/>
              </w:rPr>
              <w:t>-  Воспринимать текст с учетом поставленной задачи.</w:t>
            </w:r>
          </w:p>
          <w:p w:rsidR="000A57CE" w:rsidRPr="00EC46E8" w:rsidRDefault="000A57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6E8">
              <w:rPr>
                <w:rFonts w:ascii="Times New Roman" w:hAnsi="Times New Roman"/>
                <w:sz w:val="28"/>
                <w:szCs w:val="28"/>
                <w:lang w:eastAsia="ru-RU"/>
              </w:rPr>
              <w:t>-  Участвовать в  беседе, выполняя правила речевого поведения.</w:t>
            </w:r>
          </w:p>
          <w:p w:rsidR="000A57CE" w:rsidRPr="00EC46E8" w:rsidRDefault="000A57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6E8">
              <w:rPr>
                <w:rFonts w:ascii="Times New Roman" w:hAnsi="Times New Roman"/>
                <w:sz w:val="28"/>
                <w:szCs w:val="28"/>
                <w:lang w:eastAsia="ru-RU"/>
              </w:rPr>
              <w:t>-  Отвечать на вопросы.</w:t>
            </w:r>
          </w:p>
          <w:p w:rsidR="000A57CE" w:rsidRPr="00EC46E8" w:rsidRDefault="000A57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6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 Высказывать свою точку зрения, осознавать наличие других </w:t>
            </w:r>
            <w:r w:rsidRPr="00EC46E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мнений.</w:t>
            </w:r>
          </w:p>
          <w:p w:rsidR="000A57CE" w:rsidRPr="00EC46E8" w:rsidRDefault="000A57CE">
            <w:pPr>
              <w:pStyle w:val="a3"/>
              <w:jc w:val="both"/>
              <w:rPr>
                <w:rFonts w:asciiTheme="minorHAnsi" w:hAnsiTheme="minorHAnsi"/>
                <w:sz w:val="28"/>
                <w:szCs w:val="28"/>
                <w:u w:val="single"/>
                <w:lang w:eastAsia="ru-RU"/>
              </w:rPr>
            </w:pPr>
            <w:r w:rsidRPr="00EC46E8">
              <w:rPr>
                <w:rFonts w:asciiTheme="minorHAnsi" w:hAnsiTheme="minorHAnsi"/>
                <w:sz w:val="28"/>
                <w:szCs w:val="28"/>
                <w:u w:val="single"/>
                <w:lang w:eastAsia="ru-RU"/>
              </w:rPr>
              <w:t>Личностные УУД:</w:t>
            </w:r>
          </w:p>
          <w:p w:rsidR="000A57CE" w:rsidRPr="00EC46E8" w:rsidRDefault="000A57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6E8">
              <w:rPr>
                <w:rFonts w:ascii="Times New Roman" w:hAnsi="Times New Roman"/>
                <w:sz w:val="28"/>
                <w:szCs w:val="28"/>
                <w:lang w:eastAsia="ru-RU"/>
              </w:rPr>
              <w:t>-  Выражать положительное отношение к процессу познания.</w:t>
            </w:r>
          </w:p>
          <w:p w:rsidR="000A57CE" w:rsidRPr="00EC46E8" w:rsidRDefault="000A57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6E8">
              <w:rPr>
                <w:rFonts w:ascii="Times New Roman" w:hAnsi="Times New Roman"/>
                <w:sz w:val="28"/>
                <w:szCs w:val="28"/>
                <w:lang w:eastAsia="ru-RU"/>
              </w:rPr>
              <w:t>-Мотивировать свои действия, проявлять доброжелательность, внимательность.</w:t>
            </w:r>
          </w:p>
          <w:p w:rsidR="000A57CE" w:rsidRPr="00EC46E8" w:rsidRDefault="000A57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6E8">
              <w:rPr>
                <w:rFonts w:ascii="Times New Roman" w:hAnsi="Times New Roman"/>
                <w:sz w:val="28"/>
                <w:szCs w:val="28"/>
                <w:lang w:eastAsia="ru-RU"/>
              </w:rPr>
              <w:t>- Воспринимать речь учителя.</w:t>
            </w:r>
          </w:p>
          <w:p w:rsidR="00041DE2" w:rsidRPr="00EC46E8" w:rsidRDefault="00041D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6E8">
              <w:rPr>
                <w:rFonts w:ascii="Times New Roman" w:hAnsi="Times New Roman"/>
                <w:sz w:val="28"/>
                <w:szCs w:val="28"/>
                <w:lang w:eastAsia="ru-RU"/>
              </w:rPr>
              <w:t>-Осознавать себя частью большой страны, государства.</w:t>
            </w:r>
          </w:p>
          <w:p w:rsidR="000A57CE" w:rsidRPr="00EC46E8" w:rsidRDefault="000A57CE">
            <w:pPr>
              <w:rPr>
                <w:sz w:val="28"/>
                <w:szCs w:val="28"/>
              </w:rPr>
            </w:pPr>
          </w:p>
        </w:tc>
      </w:tr>
      <w:tr w:rsidR="000A57CE" w:rsidRPr="00EC46E8" w:rsidTr="000A57CE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CE" w:rsidRPr="00EC46E8" w:rsidRDefault="000A57CE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lastRenderedPageBreak/>
              <w:t>Место урока в системе уроков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CE" w:rsidRPr="00EC46E8" w:rsidRDefault="000A57CE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>Урок 8 в  разделе «Природа вокруг тебя»</w:t>
            </w:r>
          </w:p>
        </w:tc>
      </w:tr>
      <w:tr w:rsidR="000A57CE" w:rsidRPr="00EC46E8" w:rsidTr="000A57CE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CE" w:rsidRPr="00EC46E8" w:rsidRDefault="000A57CE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>Основные понятия и термины темы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CE" w:rsidRPr="00EC46E8" w:rsidRDefault="000A57CE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>Понятия «река», «исток», «русло», «устье», «приток», «пресная вода».</w:t>
            </w:r>
          </w:p>
        </w:tc>
      </w:tr>
      <w:tr w:rsidR="000A57CE" w:rsidRPr="00EC46E8" w:rsidTr="000A57CE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CE" w:rsidRPr="00EC46E8" w:rsidRDefault="000A57CE">
            <w:pPr>
              <w:rPr>
                <w:sz w:val="28"/>
                <w:szCs w:val="28"/>
              </w:rPr>
            </w:pPr>
            <w:proofErr w:type="spellStart"/>
            <w:r w:rsidRPr="00EC46E8">
              <w:rPr>
                <w:sz w:val="28"/>
                <w:szCs w:val="28"/>
              </w:rPr>
              <w:t>Межпредметные</w:t>
            </w:r>
            <w:proofErr w:type="spellEnd"/>
            <w:r w:rsidRPr="00EC46E8">
              <w:rPr>
                <w:sz w:val="28"/>
                <w:szCs w:val="28"/>
              </w:rPr>
              <w:t xml:space="preserve"> связи </w:t>
            </w:r>
          </w:p>
          <w:p w:rsidR="000A57CE" w:rsidRPr="00EC46E8" w:rsidRDefault="000A57CE">
            <w:pPr>
              <w:rPr>
                <w:sz w:val="28"/>
                <w:szCs w:val="28"/>
              </w:rPr>
            </w:pP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CE" w:rsidRPr="00EC46E8" w:rsidRDefault="000C63B4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>Русский язык</w:t>
            </w:r>
          </w:p>
        </w:tc>
      </w:tr>
      <w:tr w:rsidR="000A57CE" w:rsidRPr="00EC46E8" w:rsidTr="000A57CE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CE" w:rsidRPr="00EC46E8" w:rsidRDefault="000A57CE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 xml:space="preserve">Ресурсы урока 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CE" w:rsidRPr="00EC46E8" w:rsidRDefault="000A57CE" w:rsidP="000A57CE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 xml:space="preserve">Программа окружающего мира автор О.Т. </w:t>
            </w:r>
            <w:proofErr w:type="spellStart"/>
            <w:r w:rsidRPr="00EC46E8">
              <w:rPr>
                <w:sz w:val="28"/>
                <w:szCs w:val="28"/>
              </w:rPr>
              <w:t>Поглазова</w:t>
            </w:r>
            <w:proofErr w:type="spellEnd"/>
            <w:r w:rsidRPr="00EC46E8">
              <w:rPr>
                <w:sz w:val="28"/>
                <w:szCs w:val="28"/>
              </w:rPr>
              <w:t xml:space="preserve"> по УМК «Гармония», методические рекомендации к учебнику  для 2 класса, учебник «Окружающий мир» автор О.Т. </w:t>
            </w:r>
            <w:proofErr w:type="spellStart"/>
            <w:r w:rsidRPr="00EC46E8">
              <w:rPr>
                <w:sz w:val="28"/>
                <w:szCs w:val="28"/>
              </w:rPr>
              <w:t>Поглазова</w:t>
            </w:r>
            <w:proofErr w:type="spellEnd"/>
            <w:r w:rsidRPr="00EC46E8">
              <w:rPr>
                <w:sz w:val="28"/>
                <w:szCs w:val="28"/>
              </w:rPr>
              <w:t xml:space="preserve"> (2</w:t>
            </w:r>
            <w:r w:rsidR="001043E5">
              <w:rPr>
                <w:sz w:val="28"/>
                <w:szCs w:val="28"/>
              </w:rPr>
              <w:t xml:space="preserve"> класс),  компьютер, Интернет.</w:t>
            </w:r>
          </w:p>
        </w:tc>
      </w:tr>
      <w:tr w:rsidR="000A57CE" w:rsidRPr="00EC46E8" w:rsidTr="00874BAB">
        <w:trPr>
          <w:trHeight w:val="149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CE" w:rsidRPr="00EC46E8" w:rsidRDefault="000A57CE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 xml:space="preserve">Технологии, формы, методы и приемы организации </w:t>
            </w:r>
            <w:r w:rsidR="00874BAB" w:rsidRPr="00EC46E8">
              <w:rPr>
                <w:sz w:val="28"/>
                <w:szCs w:val="28"/>
              </w:rPr>
              <w:t xml:space="preserve">деятельности учителя и </w:t>
            </w:r>
            <w:r w:rsidR="000C63B4" w:rsidRPr="00EC46E8">
              <w:rPr>
                <w:sz w:val="28"/>
                <w:szCs w:val="28"/>
              </w:rPr>
              <w:t>обучающего</w:t>
            </w:r>
            <w:r w:rsidRPr="00EC46E8">
              <w:rPr>
                <w:sz w:val="28"/>
                <w:szCs w:val="28"/>
              </w:rPr>
              <w:t>ся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B2" w:rsidRPr="001043E5" w:rsidRDefault="000A57CE">
            <w:pPr>
              <w:rPr>
                <w:sz w:val="28"/>
                <w:szCs w:val="28"/>
              </w:rPr>
            </w:pPr>
            <w:r w:rsidRPr="001043E5">
              <w:rPr>
                <w:sz w:val="28"/>
                <w:szCs w:val="28"/>
              </w:rPr>
              <w:t>-</w:t>
            </w:r>
            <w:r w:rsidR="000C63B4" w:rsidRPr="001043E5">
              <w:rPr>
                <w:sz w:val="28"/>
                <w:szCs w:val="28"/>
              </w:rPr>
              <w:t xml:space="preserve"> информационно - коммуникативные</w:t>
            </w:r>
            <w:r w:rsidRPr="001043E5">
              <w:rPr>
                <w:sz w:val="28"/>
                <w:szCs w:val="28"/>
              </w:rPr>
              <w:t xml:space="preserve">, </w:t>
            </w:r>
          </w:p>
          <w:p w:rsidR="00877EB2" w:rsidRPr="001043E5" w:rsidRDefault="000A57CE">
            <w:pPr>
              <w:rPr>
                <w:sz w:val="28"/>
                <w:szCs w:val="28"/>
              </w:rPr>
            </w:pPr>
            <w:r w:rsidRPr="001043E5">
              <w:rPr>
                <w:sz w:val="28"/>
                <w:szCs w:val="28"/>
              </w:rPr>
              <w:t xml:space="preserve"> </w:t>
            </w:r>
            <w:r w:rsidR="001043E5">
              <w:rPr>
                <w:sz w:val="28"/>
                <w:szCs w:val="28"/>
              </w:rPr>
              <w:t>-</w:t>
            </w:r>
            <w:r w:rsidRPr="001043E5">
              <w:rPr>
                <w:sz w:val="28"/>
                <w:szCs w:val="28"/>
              </w:rPr>
              <w:t xml:space="preserve">личностно-ориентированные, </w:t>
            </w:r>
          </w:p>
          <w:p w:rsidR="000A57CE" w:rsidRPr="001043E5" w:rsidRDefault="00104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-здоровье сберегающие</w:t>
            </w:r>
            <w:r w:rsidR="000A57CE" w:rsidRPr="001043E5">
              <w:rPr>
                <w:sz w:val="28"/>
                <w:szCs w:val="28"/>
              </w:rPr>
              <w:t xml:space="preserve"> технологии; </w:t>
            </w:r>
          </w:p>
          <w:p w:rsidR="000A57CE" w:rsidRPr="001043E5" w:rsidRDefault="000A57CE">
            <w:pPr>
              <w:rPr>
                <w:sz w:val="28"/>
                <w:szCs w:val="28"/>
              </w:rPr>
            </w:pPr>
            <w:r w:rsidRPr="001043E5">
              <w:rPr>
                <w:sz w:val="28"/>
                <w:szCs w:val="28"/>
              </w:rPr>
              <w:t>- индивидуальная форма работы;</w:t>
            </w:r>
          </w:p>
          <w:p w:rsidR="000A57CE" w:rsidRPr="00EC46E8" w:rsidRDefault="00877EB2">
            <w:pPr>
              <w:rPr>
                <w:sz w:val="28"/>
                <w:szCs w:val="28"/>
              </w:rPr>
            </w:pPr>
            <w:r w:rsidRPr="001043E5">
              <w:rPr>
                <w:sz w:val="28"/>
                <w:szCs w:val="28"/>
              </w:rPr>
              <w:t>-</w:t>
            </w:r>
            <w:r w:rsidR="000A57CE" w:rsidRPr="001043E5">
              <w:rPr>
                <w:sz w:val="28"/>
                <w:szCs w:val="28"/>
              </w:rPr>
              <w:t xml:space="preserve"> объяснительно-иллюстрати</w:t>
            </w:r>
            <w:r w:rsidR="001043E5">
              <w:rPr>
                <w:sz w:val="28"/>
                <w:szCs w:val="28"/>
              </w:rPr>
              <w:t>вные</w:t>
            </w:r>
            <w:r w:rsidRPr="001043E5">
              <w:rPr>
                <w:sz w:val="28"/>
                <w:szCs w:val="28"/>
              </w:rPr>
              <w:t>.</w:t>
            </w:r>
          </w:p>
        </w:tc>
      </w:tr>
    </w:tbl>
    <w:p w:rsidR="00A76C7D" w:rsidRPr="00EC46E8" w:rsidRDefault="00A76C7D">
      <w:pPr>
        <w:rPr>
          <w:sz w:val="28"/>
          <w:szCs w:val="28"/>
        </w:rPr>
      </w:pPr>
    </w:p>
    <w:p w:rsidR="00A76C7D" w:rsidRPr="00EC46E8" w:rsidRDefault="00A76C7D" w:rsidP="00A76C7D">
      <w:pPr>
        <w:rPr>
          <w:sz w:val="28"/>
          <w:szCs w:val="28"/>
        </w:rPr>
      </w:pPr>
    </w:p>
    <w:p w:rsidR="00A76C7D" w:rsidRPr="00EC46E8" w:rsidRDefault="00A76C7D" w:rsidP="00A76C7D">
      <w:pPr>
        <w:rPr>
          <w:sz w:val="28"/>
          <w:szCs w:val="28"/>
        </w:rPr>
      </w:pPr>
    </w:p>
    <w:p w:rsidR="00A76C7D" w:rsidRPr="00EC46E8" w:rsidRDefault="00A76C7D" w:rsidP="00A76C7D">
      <w:pPr>
        <w:rPr>
          <w:sz w:val="28"/>
          <w:szCs w:val="28"/>
        </w:rPr>
      </w:pPr>
    </w:p>
    <w:p w:rsidR="00A76C7D" w:rsidRPr="00EC46E8" w:rsidRDefault="00A76C7D" w:rsidP="00A76C7D">
      <w:pPr>
        <w:rPr>
          <w:sz w:val="28"/>
          <w:szCs w:val="28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680"/>
        <w:gridCol w:w="4819"/>
        <w:gridCol w:w="1559"/>
        <w:gridCol w:w="1276"/>
      </w:tblGrid>
      <w:tr w:rsidR="00877EB2" w:rsidRPr="00EC46E8" w:rsidTr="00544750">
        <w:trPr>
          <w:trHeight w:val="254"/>
        </w:trPr>
        <w:tc>
          <w:tcPr>
            <w:tcW w:w="534" w:type="dxa"/>
          </w:tcPr>
          <w:p w:rsidR="00877EB2" w:rsidRPr="00EC46E8" w:rsidRDefault="00877EB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21" w:type="dxa"/>
          </w:tcPr>
          <w:p w:rsidR="00877EB2" w:rsidRPr="00EC46E8" w:rsidRDefault="00874BAB" w:rsidP="00874BAB">
            <w:pPr>
              <w:autoSpaceDE/>
              <w:autoSpaceDN/>
              <w:ind w:right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b/>
                <w:sz w:val="28"/>
                <w:szCs w:val="28"/>
                <w:lang w:eastAsia="en-US"/>
              </w:rPr>
              <w:t>Этапы урока</w:t>
            </w:r>
          </w:p>
        </w:tc>
        <w:tc>
          <w:tcPr>
            <w:tcW w:w="680" w:type="dxa"/>
          </w:tcPr>
          <w:p w:rsidR="00877EB2" w:rsidRPr="00EC46E8" w:rsidRDefault="00877EB2" w:rsidP="00877EB2">
            <w:pPr>
              <w:autoSpaceDE/>
              <w:autoSpaceDN/>
              <w:ind w:right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819" w:type="dxa"/>
          </w:tcPr>
          <w:p w:rsidR="00877EB2" w:rsidRPr="00EC46E8" w:rsidRDefault="00874BAB" w:rsidP="00874BAB">
            <w:pPr>
              <w:autoSpaceDE/>
              <w:autoSpaceDN/>
              <w:ind w:right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</w:t>
            </w:r>
            <w:r w:rsidR="00877EB2" w:rsidRPr="00EC46E8">
              <w:rPr>
                <w:rFonts w:eastAsiaTheme="minorHAnsi"/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1559" w:type="dxa"/>
          </w:tcPr>
          <w:p w:rsidR="00877EB2" w:rsidRPr="00EC46E8" w:rsidRDefault="00877EB2" w:rsidP="00877EB2">
            <w:pPr>
              <w:autoSpaceDE/>
              <w:autoSpaceDN/>
              <w:ind w:right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1276" w:type="dxa"/>
          </w:tcPr>
          <w:p w:rsidR="00877EB2" w:rsidRPr="00EC46E8" w:rsidRDefault="00877EB2" w:rsidP="00877EB2">
            <w:pPr>
              <w:autoSpaceDE/>
              <w:autoSpaceDN/>
              <w:ind w:right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b/>
                <w:sz w:val="28"/>
                <w:szCs w:val="28"/>
                <w:lang w:eastAsia="en-US"/>
              </w:rPr>
              <w:t>УУД</w:t>
            </w:r>
          </w:p>
        </w:tc>
      </w:tr>
      <w:tr w:rsidR="00877EB2" w:rsidRPr="00EC46E8" w:rsidTr="00544750">
        <w:trPr>
          <w:trHeight w:val="133"/>
        </w:trPr>
        <w:tc>
          <w:tcPr>
            <w:tcW w:w="534" w:type="dxa"/>
          </w:tcPr>
          <w:p w:rsidR="00877EB2" w:rsidRPr="00EC46E8" w:rsidRDefault="00877EB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  <w:p w:rsidR="00523AA0" w:rsidRPr="00EC46E8" w:rsidRDefault="00523AA0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1DE2" w:rsidRPr="00EC46E8" w:rsidRDefault="00041DE2" w:rsidP="00041DE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1DE2" w:rsidRPr="00EC46E8" w:rsidRDefault="00041DE2" w:rsidP="00041DE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041DE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21" w:type="dxa"/>
          </w:tcPr>
          <w:p w:rsidR="00877EB2" w:rsidRPr="00EC46E8" w:rsidRDefault="00246AF9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Мотивация учебной деятельности</w:t>
            </w:r>
          </w:p>
          <w:p w:rsidR="00523AA0" w:rsidRPr="00EC46E8" w:rsidRDefault="00523AA0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AA0" w:rsidRPr="00EC46E8" w:rsidRDefault="00523AA0" w:rsidP="00523AA0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Актуализация опорных знаний</w:t>
            </w:r>
          </w:p>
          <w:p w:rsidR="00523AA0" w:rsidRPr="00EC46E8" w:rsidRDefault="00523AA0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</w:tcPr>
          <w:p w:rsidR="00877EB2" w:rsidRPr="00EC46E8" w:rsidRDefault="00877EB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 мин</w:t>
            </w: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1DE2" w:rsidRPr="00EC46E8" w:rsidRDefault="00041DE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2 мин</w:t>
            </w:r>
          </w:p>
        </w:tc>
        <w:tc>
          <w:tcPr>
            <w:tcW w:w="4819" w:type="dxa"/>
          </w:tcPr>
          <w:p w:rsidR="000C63B4" w:rsidRPr="00EC46E8" w:rsidRDefault="00233D65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Прочти пословицу</w:t>
            </w:r>
          </w:p>
          <w:p w:rsidR="00233D65" w:rsidRPr="00EC46E8" w:rsidRDefault="00233D65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C46E8">
              <w:rPr>
                <w:rFonts w:eastAsiaTheme="minorHAnsi"/>
                <w:i/>
                <w:sz w:val="28"/>
                <w:szCs w:val="28"/>
                <w:lang w:eastAsia="en-US"/>
              </w:rPr>
              <w:t>Не всякая водица для питья годится.</w:t>
            </w:r>
          </w:p>
          <w:p w:rsidR="00233D65" w:rsidRPr="00EC46E8" w:rsidRDefault="00233D65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-Как её понимаешь</w:t>
            </w:r>
            <w:r w:rsidR="000C63B4" w:rsidRPr="00EC46E8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  <w:p w:rsidR="000C63B4" w:rsidRPr="00EC46E8" w:rsidRDefault="000C63B4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-О чем будет идти речь на уроке?</w:t>
            </w:r>
          </w:p>
          <w:p w:rsidR="00877EB2" w:rsidRPr="00EC46E8" w:rsidRDefault="00246AF9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(перед учащ</w:t>
            </w:r>
            <w:r w:rsidR="00601AB4" w:rsidRPr="00EC46E8">
              <w:rPr>
                <w:rFonts w:eastAsiaTheme="minorHAnsi"/>
                <w:sz w:val="28"/>
                <w:szCs w:val="28"/>
                <w:lang w:eastAsia="en-US"/>
              </w:rPr>
              <w:t>имся стоят два стакана с водой</w:t>
            </w:r>
            <w:r w:rsidR="000C63B4" w:rsidRPr="00EC46E8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246AF9" w:rsidRPr="00EC46E8" w:rsidRDefault="00246AF9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-Что ты видишь перед собой?</w:t>
            </w:r>
          </w:p>
          <w:p w:rsidR="00246AF9" w:rsidRPr="00EC46E8" w:rsidRDefault="00246AF9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-Одинаковая ли она на первый 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взгляд?</w:t>
            </w:r>
          </w:p>
          <w:p w:rsidR="00246AF9" w:rsidRPr="00EC46E8" w:rsidRDefault="00246AF9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-А теперь попробуй на вкус воду из каждого стакана.</w:t>
            </w:r>
          </w:p>
          <w:p w:rsidR="00987CD2" w:rsidRPr="00EC46E8" w:rsidRDefault="00987CD2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-Что можешь о не</w:t>
            </w:r>
            <w:r w:rsidR="000C63B4" w:rsidRPr="00EC46E8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сказать? Какая она</w:t>
            </w:r>
            <w:proofErr w:type="gramStart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>?(</w:t>
            </w:r>
            <w:proofErr w:type="gramEnd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>соленая, несоленая)</w:t>
            </w:r>
          </w:p>
          <w:p w:rsidR="00987CD2" w:rsidRPr="00EC46E8" w:rsidRDefault="00987CD2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-Можно ли её пить</w:t>
            </w:r>
            <w:proofErr w:type="gramStart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>?</w:t>
            </w:r>
            <w:r w:rsidR="00485362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End"/>
            <w:r w:rsidR="00485362">
              <w:rPr>
                <w:rFonts w:eastAsiaTheme="minorHAnsi"/>
                <w:sz w:val="28"/>
                <w:szCs w:val="28"/>
                <w:lang w:eastAsia="en-US"/>
              </w:rPr>
              <w:t>фото1)</w:t>
            </w:r>
          </w:p>
          <w:p w:rsidR="00987CD2" w:rsidRPr="00EC46E8" w:rsidRDefault="00987CD2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-Мы с тобой уже говорили о соленой воде. Где она присутствует на нашей планете? (моря, океаны)</w:t>
            </w:r>
          </w:p>
          <w:p w:rsidR="00523AA0" w:rsidRPr="00EC46E8" w:rsidRDefault="00523AA0" w:rsidP="00523AA0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-Посмотри на фото Земли из космоса. Чего больше на её поверхности? Воды больше</w:t>
            </w:r>
            <w:proofErr w:type="gramStart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>чем суши и если нашу планету разделить на 4 части,  то 3 из них будут заняты водой. На Земле много водоемов, какие ты знаешь?</w:t>
            </w:r>
          </w:p>
          <w:p w:rsidR="00987CD2" w:rsidRPr="00EC46E8" w:rsidRDefault="00987CD2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-Какая вода нужна человеку?</w:t>
            </w:r>
          </w:p>
          <w:p w:rsidR="00987CD2" w:rsidRPr="00EC46E8" w:rsidRDefault="00987CD2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-Прочти о такой </w:t>
            </w:r>
            <w:r w:rsidR="00523AA0" w:rsidRPr="00EC46E8">
              <w:rPr>
                <w:rFonts w:eastAsiaTheme="minorHAnsi"/>
                <w:sz w:val="28"/>
                <w:szCs w:val="28"/>
                <w:lang w:eastAsia="en-US"/>
              </w:rPr>
              <w:t>воде в учебнике с.39.</w:t>
            </w:r>
          </w:p>
          <w:p w:rsidR="00987CD2" w:rsidRPr="00EC46E8" w:rsidRDefault="00987CD2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-Как называют её в тек</w:t>
            </w:r>
            <w:r w:rsidR="00523AA0" w:rsidRPr="00EC46E8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те? Найди значение этого слова в словаре с.110</w:t>
            </w:r>
          </w:p>
          <w:p w:rsidR="00987CD2" w:rsidRPr="00EC46E8" w:rsidRDefault="00987CD2" w:rsidP="00877EB2">
            <w:pPr>
              <w:autoSpaceDE/>
              <w:autoSpaceDN/>
              <w:spacing w:line="276" w:lineRule="auto"/>
              <w:ind w:right="0"/>
              <w:rPr>
                <w:rFonts w:asciiTheme="majorHAnsi" w:hAnsiTheme="majorHAnsi" w:cs="Arial"/>
                <w:sz w:val="28"/>
                <w:szCs w:val="28"/>
              </w:rPr>
            </w:pPr>
            <w:r w:rsidRPr="00EC46E8">
              <w:rPr>
                <w:rFonts w:asciiTheme="majorHAnsi" w:hAnsiTheme="majorHAnsi" w:cs="Arial"/>
                <w:sz w:val="28"/>
                <w:szCs w:val="28"/>
              </w:rPr>
              <w:t xml:space="preserve">-Если представить себе, что вся </w:t>
            </w:r>
            <w:r w:rsidR="00523AA0" w:rsidRPr="00EC46E8">
              <w:rPr>
                <w:rFonts w:asciiTheme="majorHAnsi" w:hAnsiTheme="majorHAnsi" w:cs="Arial"/>
                <w:sz w:val="28"/>
                <w:szCs w:val="28"/>
              </w:rPr>
              <w:t xml:space="preserve">на планете </w:t>
            </w:r>
            <w:r w:rsidRPr="00EC46E8">
              <w:rPr>
                <w:rFonts w:asciiTheme="majorHAnsi" w:hAnsiTheme="majorHAnsi" w:cs="Arial"/>
                <w:sz w:val="28"/>
                <w:szCs w:val="28"/>
              </w:rPr>
              <w:t>вода уместится в трехлитровой банке, то пресная займет всего лишь полстакана (показываю посуду)</w:t>
            </w:r>
            <w:proofErr w:type="gramStart"/>
            <w:r w:rsidRPr="00EC46E8">
              <w:rPr>
                <w:rFonts w:asciiTheme="majorHAnsi" w:hAnsiTheme="majorHAnsi" w:cs="Arial"/>
                <w:sz w:val="28"/>
                <w:szCs w:val="28"/>
              </w:rPr>
              <w:t>.</w:t>
            </w:r>
            <w:proofErr w:type="gramEnd"/>
            <w:r w:rsidR="00AD3DF8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485362">
              <w:rPr>
                <w:rFonts w:asciiTheme="majorHAnsi" w:hAnsiTheme="majorHAnsi" w:cs="Arial"/>
                <w:sz w:val="28"/>
                <w:szCs w:val="28"/>
              </w:rPr>
              <w:t>(</w:t>
            </w:r>
            <w:proofErr w:type="gramStart"/>
            <w:r w:rsidR="00485362">
              <w:rPr>
                <w:rFonts w:asciiTheme="majorHAnsi" w:hAnsiTheme="majorHAnsi" w:cs="Arial"/>
                <w:sz w:val="28"/>
                <w:szCs w:val="28"/>
              </w:rPr>
              <w:t>ф</w:t>
            </w:r>
            <w:proofErr w:type="gramEnd"/>
            <w:r w:rsidR="00485362">
              <w:rPr>
                <w:rFonts w:asciiTheme="majorHAnsi" w:hAnsiTheme="majorHAnsi" w:cs="Arial"/>
                <w:sz w:val="28"/>
                <w:szCs w:val="28"/>
              </w:rPr>
              <w:t>ото2)</w:t>
            </w:r>
          </w:p>
          <w:p w:rsidR="00523AA0" w:rsidRPr="00EC46E8" w:rsidRDefault="00523AA0" w:rsidP="00877EB2">
            <w:pPr>
              <w:autoSpaceDE/>
              <w:autoSpaceDN/>
              <w:spacing w:line="276" w:lineRule="auto"/>
              <w:ind w:right="0"/>
              <w:rPr>
                <w:rFonts w:asciiTheme="majorHAnsi" w:eastAsiaTheme="minorHAnsi" w:hAnsiTheme="majorHAnsi"/>
                <w:sz w:val="28"/>
                <w:szCs w:val="28"/>
                <w:lang w:eastAsia="en-US"/>
              </w:rPr>
            </w:pPr>
            <w:r w:rsidRPr="00EC46E8">
              <w:rPr>
                <w:rFonts w:asciiTheme="majorHAnsi" w:hAnsiTheme="majorHAnsi" w:cs="Arial"/>
                <w:sz w:val="28"/>
                <w:szCs w:val="28"/>
              </w:rPr>
              <w:t>-Какой вывод сделаем?</w:t>
            </w:r>
          </w:p>
        </w:tc>
        <w:tc>
          <w:tcPr>
            <w:tcW w:w="1559" w:type="dxa"/>
          </w:tcPr>
          <w:p w:rsidR="00877EB2" w:rsidRPr="00EC46E8" w:rsidRDefault="00041DE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Слушает</w:t>
            </w:r>
            <w:r w:rsidR="00FA0EBC" w:rsidRPr="00EC46E8">
              <w:rPr>
                <w:rFonts w:eastAsiaTheme="minorHAnsi"/>
                <w:sz w:val="28"/>
                <w:szCs w:val="28"/>
                <w:lang w:eastAsia="en-US"/>
              </w:rPr>
              <w:t>, включается в работу</w:t>
            </w:r>
            <w:r w:rsidR="00601AB4" w:rsidRPr="00EC46E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D04256" w:rsidRPr="00EC46E8" w:rsidRDefault="00D0425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4256" w:rsidRPr="00EC46E8" w:rsidRDefault="00D0425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4256" w:rsidRPr="00EC46E8" w:rsidRDefault="00D0425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4256" w:rsidRPr="00EC46E8" w:rsidRDefault="00D0425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4256" w:rsidRPr="00EC46E8" w:rsidRDefault="00D0425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4256" w:rsidRPr="00EC46E8" w:rsidRDefault="00D0425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4256" w:rsidRPr="00EC46E8" w:rsidRDefault="00D0425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4256" w:rsidRPr="00EC46E8" w:rsidRDefault="00D0425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4256" w:rsidRPr="00EC46E8" w:rsidRDefault="00D0425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4256" w:rsidRPr="00EC46E8" w:rsidRDefault="00D0425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877EB2">
            <w:pPr>
              <w:autoSpaceDE/>
              <w:autoSpaceDN/>
              <w:ind w:right="0"/>
              <w:rPr>
                <w:sz w:val="28"/>
                <w:szCs w:val="28"/>
              </w:rPr>
            </w:pPr>
          </w:p>
          <w:p w:rsidR="00EC46E8" w:rsidRDefault="00EC46E8" w:rsidP="00877EB2">
            <w:pPr>
              <w:autoSpaceDE/>
              <w:autoSpaceDN/>
              <w:ind w:right="0"/>
              <w:rPr>
                <w:sz w:val="28"/>
                <w:szCs w:val="28"/>
              </w:rPr>
            </w:pPr>
          </w:p>
          <w:p w:rsidR="00EC46E8" w:rsidRDefault="00EC46E8" w:rsidP="00877EB2">
            <w:pPr>
              <w:autoSpaceDE/>
              <w:autoSpaceDN/>
              <w:ind w:right="0"/>
              <w:rPr>
                <w:sz w:val="28"/>
                <w:szCs w:val="28"/>
              </w:rPr>
            </w:pPr>
          </w:p>
          <w:p w:rsidR="00D04256" w:rsidRPr="00EC46E8" w:rsidRDefault="00601AB4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sz w:val="28"/>
                <w:szCs w:val="28"/>
              </w:rPr>
              <w:t>Учи</w:t>
            </w:r>
            <w:r w:rsidR="00D04256" w:rsidRPr="00EC46E8">
              <w:rPr>
                <w:sz w:val="28"/>
                <w:szCs w:val="28"/>
              </w:rPr>
              <w:t>тся ориентироваться в своей системе знаний: отличать новое от уже известного с помощью учителя</w:t>
            </w:r>
            <w:r w:rsidRPr="00EC46E8">
              <w:rPr>
                <w:sz w:val="28"/>
                <w:szCs w:val="28"/>
              </w:rPr>
              <w:t>.</w:t>
            </w:r>
          </w:p>
          <w:p w:rsidR="00D04256" w:rsidRPr="00EC46E8" w:rsidRDefault="00D0425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7EB2" w:rsidRDefault="00877EB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Pr="00EC46E8" w:rsidRDefault="00F01F7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F01F76">
              <w:rPr>
                <w:rFonts w:eastAsiaTheme="minorHAnsi"/>
                <w:sz w:val="28"/>
                <w:szCs w:val="28"/>
                <w:lang w:eastAsia="en-US"/>
              </w:rPr>
              <w:t>Оформить свою мысль в устной форме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874BAB" w:rsidRPr="00EC46E8" w:rsidTr="00544750">
        <w:trPr>
          <w:trHeight w:val="133"/>
        </w:trPr>
        <w:tc>
          <w:tcPr>
            <w:tcW w:w="534" w:type="dxa"/>
          </w:tcPr>
          <w:p w:rsidR="00874BAB" w:rsidRPr="00EC46E8" w:rsidRDefault="00523AA0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  <w:r w:rsidR="007E7F34" w:rsidRPr="00EC46E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1" w:type="dxa"/>
          </w:tcPr>
          <w:p w:rsidR="00874BAB" w:rsidRPr="00EC46E8" w:rsidRDefault="00505D99" w:rsidP="00505D9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Постановка учебных задач</w:t>
            </w:r>
          </w:p>
        </w:tc>
        <w:tc>
          <w:tcPr>
            <w:tcW w:w="680" w:type="dxa"/>
          </w:tcPr>
          <w:p w:rsidR="00874BAB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3 мин</w:t>
            </w:r>
          </w:p>
        </w:tc>
        <w:tc>
          <w:tcPr>
            <w:tcW w:w="4819" w:type="dxa"/>
          </w:tcPr>
          <w:p w:rsidR="00246AF9" w:rsidRPr="00EC46E8" w:rsidRDefault="00987CD2" w:rsidP="00987CD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-Какова тема урока?</w:t>
            </w:r>
            <w:r w:rsidR="00523AA0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(«П</w:t>
            </w:r>
            <w:r w:rsidR="000E4A41" w:rsidRPr="00EC46E8">
              <w:rPr>
                <w:rFonts w:eastAsiaTheme="minorHAnsi"/>
                <w:sz w:val="28"/>
                <w:szCs w:val="28"/>
                <w:lang w:eastAsia="en-US"/>
              </w:rPr>
              <w:t>ресные воды суши</w:t>
            </w:r>
            <w:r w:rsidR="00523AA0" w:rsidRPr="00EC46E8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0E4A41" w:rsidRPr="00EC46E8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987CD2" w:rsidRPr="00EC46E8" w:rsidRDefault="00987CD2" w:rsidP="00987CD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-О чем будем говорить</w:t>
            </w:r>
            <w:r w:rsidR="000E4A41" w:rsidRPr="00EC46E8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  <w:p w:rsidR="00330FE6" w:rsidRPr="00EC46E8" w:rsidRDefault="00330FE6" w:rsidP="00330FE6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-Какова будет цель урока?</w:t>
            </w:r>
          </w:p>
          <w:p w:rsidR="00330FE6" w:rsidRPr="00EC46E8" w:rsidRDefault="00330FE6" w:rsidP="00330FE6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-Что ты хотел бы узнать о реках?</w:t>
            </w:r>
          </w:p>
          <w:p w:rsidR="000E4A41" w:rsidRPr="00EC46E8" w:rsidRDefault="000E4A41" w:rsidP="00987CD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-Я предлагаю тебе следующий план:</w:t>
            </w:r>
          </w:p>
          <w:p w:rsidR="000E4A41" w:rsidRPr="00EC46E8" w:rsidRDefault="000E4A41" w:rsidP="00987CD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1C120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Что такое река?</w:t>
            </w:r>
          </w:p>
          <w:p w:rsidR="000E4A41" w:rsidRPr="00EC46E8" w:rsidRDefault="000E4A41" w:rsidP="00987CD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2.Из каких частей состоит река?</w:t>
            </w:r>
          </w:p>
          <w:p w:rsidR="000E4A41" w:rsidRPr="00EC46E8" w:rsidRDefault="000E4A41" w:rsidP="00987CD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3.Почему реки текут?</w:t>
            </w:r>
          </w:p>
          <w:p w:rsidR="000E4A41" w:rsidRPr="00EC46E8" w:rsidRDefault="000E4A41" w:rsidP="00987CD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-Ответив на каждый вопрос</w:t>
            </w:r>
            <w:r w:rsidR="00330FE6" w:rsidRPr="00EC46E8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 мы </w:t>
            </w:r>
            <w:r w:rsidR="00523AA0" w:rsidRPr="00EC46E8">
              <w:rPr>
                <w:rFonts w:eastAsiaTheme="minorHAnsi"/>
                <w:sz w:val="28"/>
                <w:szCs w:val="28"/>
                <w:lang w:eastAsia="en-US"/>
              </w:rPr>
              <w:t>будем получать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капельку чистой воды</w:t>
            </w:r>
            <w:proofErr w:type="gramStart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485362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End"/>
            <w:r w:rsidR="00485362">
              <w:rPr>
                <w:rFonts w:eastAsiaTheme="minorHAnsi"/>
                <w:sz w:val="28"/>
                <w:szCs w:val="28"/>
                <w:lang w:eastAsia="en-US"/>
              </w:rPr>
              <w:t>фото 3)</w:t>
            </w:r>
          </w:p>
          <w:p w:rsidR="000E4A41" w:rsidRPr="00EC46E8" w:rsidRDefault="000E4A41" w:rsidP="00987CD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01AB4" w:rsidRPr="00EC46E8" w:rsidRDefault="00601AB4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sz w:val="28"/>
                <w:szCs w:val="28"/>
              </w:rPr>
              <w:t>Учи</w:t>
            </w:r>
            <w:r w:rsidR="009B1C60" w:rsidRPr="00EC46E8">
              <w:rPr>
                <w:sz w:val="28"/>
                <w:szCs w:val="28"/>
              </w:rPr>
              <w:t xml:space="preserve">тся ставить </w:t>
            </w:r>
            <w:r w:rsidRPr="00EC46E8">
              <w:rPr>
                <w:sz w:val="28"/>
                <w:szCs w:val="28"/>
              </w:rPr>
              <w:t xml:space="preserve">цель и </w:t>
            </w:r>
            <w:r w:rsidR="009B1C60" w:rsidRPr="00EC46E8">
              <w:rPr>
                <w:sz w:val="28"/>
                <w:szCs w:val="28"/>
              </w:rPr>
              <w:t>учебные задачи</w:t>
            </w:r>
            <w:r w:rsidRPr="00EC46E8">
              <w:rPr>
                <w:sz w:val="28"/>
                <w:szCs w:val="28"/>
              </w:rPr>
              <w:t xml:space="preserve"> с помощью учителя.</w:t>
            </w:r>
          </w:p>
          <w:p w:rsidR="00601AB4" w:rsidRPr="00EC46E8" w:rsidRDefault="00601AB4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4BAB" w:rsidRPr="00EC46E8" w:rsidRDefault="00601AB4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Вступает в общение.</w:t>
            </w:r>
          </w:p>
        </w:tc>
        <w:tc>
          <w:tcPr>
            <w:tcW w:w="1276" w:type="dxa"/>
          </w:tcPr>
          <w:p w:rsidR="00874BAB" w:rsidRPr="00EC46E8" w:rsidRDefault="00883D1D" w:rsidP="00FA0EBC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Определение</w:t>
            </w:r>
            <w:r w:rsidR="00FA0EBC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темы </w:t>
            </w:r>
            <w:r w:rsidR="00601AB4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и цели </w:t>
            </w:r>
            <w:r w:rsidR="00FA0EBC" w:rsidRPr="00EC46E8">
              <w:rPr>
                <w:rFonts w:eastAsiaTheme="minorHAnsi"/>
                <w:sz w:val="28"/>
                <w:szCs w:val="28"/>
                <w:lang w:eastAsia="en-US"/>
              </w:rPr>
              <w:t>урока;</w:t>
            </w:r>
          </w:p>
        </w:tc>
      </w:tr>
      <w:tr w:rsidR="00874BAB" w:rsidRPr="00EC46E8" w:rsidTr="00544750">
        <w:trPr>
          <w:trHeight w:val="133"/>
        </w:trPr>
        <w:tc>
          <w:tcPr>
            <w:tcW w:w="534" w:type="dxa"/>
          </w:tcPr>
          <w:p w:rsidR="00874BAB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7E7F34" w:rsidRPr="00EC46E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1" w:type="dxa"/>
          </w:tcPr>
          <w:p w:rsidR="00874BAB" w:rsidRPr="00EC46E8" w:rsidRDefault="00330FE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Выпол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нение различных действий по достижению поставленных задач.</w:t>
            </w:r>
          </w:p>
        </w:tc>
        <w:tc>
          <w:tcPr>
            <w:tcW w:w="680" w:type="dxa"/>
          </w:tcPr>
          <w:p w:rsidR="00874BAB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5 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мин</w:t>
            </w:r>
          </w:p>
        </w:tc>
        <w:tc>
          <w:tcPr>
            <w:tcW w:w="4819" w:type="dxa"/>
          </w:tcPr>
          <w:p w:rsidR="00874BAB" w:rsidRPr="00EC46E8" w:rsidRDefault="00523AA0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-Приступим к</w:t>
            </w:r>
            <w:r w:rsidR="00330FE6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первому вопросу. </w:t>
            </w:r>
            <w:r w:rsidR="00330FE6" w:rsidRPr="00EC4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Чтобы получить на него ответ я предл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агаю тебе несколько понятий. Что такое река, </w:t>
            </w:r>
            <w:r w:rsidR="00330FE6" w:rsidRPr="00EC46E8">
              <w:rPr>
                <w:rFonts w:eastAsiaTheme="minorHAnsi"/>
                <w:sz w:val="28"/>
                <w:szCs w:val="28"/>
                <w:lang w:eastAsia="en-US"/>
              </w:rPr>
              <w:t>тебе необходимо выбрать на карточке  правильное определение, по твоему мнению.</w:t>
            </w:r>
          </w:p>
          <w:p w:rsidR="00DB1759" w:rsidRPr="00EC46E8" w:rsidRDefault="00DB1759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1.Река-хранилище пресной воды.</w:t>
            </w:r>
          </w:p>
          <w:p w:rsidR="00DB1759" w:rsidRPr="00EC46E8" w:rsidRDefault="00523AA0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2.Рек</w:t>
            </w:r>
            <w:proofErr w:type="gramStart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а-</w:t>
            </w:r>
            <w:proofErr w:type="gramEnd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водный поток  в</w:t>
            </w:r>
            <w:r w:rsidR="00DB1759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движение приводимый  ветром.</w:t>
            </w:r>
          </w:p>
          <w:p w:rsidR="00DB1759" w:rsidRPr="00EC46E8" w:rsidRDefault="00DB1759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3.Река-естетсвенный поток</w:t>
            </w:r>
            <w:r w:rsidR="00523AA0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воды, постоянно текущий</w:t>
            </w:r>
            <w:r w:rsidR="006446FF">
              <w:rPr>
                <w:rFonts w:eastAsiaTheme="minorHAnsi"/>
                <w:sz w:val="28"/>
                <w:szCs w:val="28"/>
                <w:lang w:eastAsia="en-US"/>
              </w:rPr>
              <w:t xml:space="preserve"> в разработанном им углублении</w:t>
            </w:r>
            <w:proofErr w:type="gramStart"/>
            <w:r w:rsidR="00523AA0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</w:p>
          <w:p w:rsidR="00523AA0" w:rsidRPr="00EC46E8" w:rsidRDefault="00DB1759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-Сравни свой вариант ответа с  учеб</w:t>
            </w:r>
            <w:r w:rsidR="00523AA0" w:rsidRPr="00EC46E8">
              <w:rPr>
                <w:rFonts w:eastAsiaTheme="minorHAnsi"/>
                <w:sz w:val="28"/>
                <w:szCs w:val="28"/>
                <w:lang w:eastAsia="en-US"/>
              </w:rPr>
              <w:t>ником на с. 41</w:t>
            </w:r>
          </w:p>
          <w:p w:rsidR="00DB1759" w:rsidRPr="00EC46E8" w:rsidRDefault="00523AA0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-Ответили ли мы на первый вопрос?</w:t>
            </w:r>
            <w:r w:rsidR="00544750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B1759" w:rsidRPr="00EC46E8">
              <w:rPr>
                <w:rFonts w:eastAsiaTheme="minorHAnsi"/>
                <w:sz w:val="28"/>
                <w:szCs w:val="28"/>
                <w:lang w:eastAsia="en-US"/>
              </w:rPr>
              <w:t>(напротив первого вопроса появляется капелька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чистой воды</w:t>
            </w:r>
            <w:r w:rsidR="00DB1759" w:rsidRPr="00EC46E8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</w:tcPr>
          <w:p w:rsidR="00883D1D" w:rsidRDefault="00601AB4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</w:t>
            </w:r>
            <w:r w:rsidR="00F01F76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бирает 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нужное определение из нескольких предложенных.</w:t>
            </w:r>
          </w:p>
          <w:p w:rsidR="00883D1D" w:rsidRPr="00883D1D" w:rsidRDefault="00883D1D" w:rsidP="00883D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Pr="00883D1D" w:rsidRDefault="00883D1D" w:rsidP="00883D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Pr="00883D1D" w:rsidRDefault="00883D1D" w:rsidP="00883D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Default="00883D1D" w:rsidP="00883D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4BAB" w:rsidRPr="00883D1D" w:rsidRDefault="00883D1D" w:rsidP="00883D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Работает со страницами учебника.</w:t>
            </w:r>
          </w:p>
        </w:tc>
        <w:tc>
          <w:tcPr>
            <w:tcW w:w="1276" w:type="dxa"/>
          </w:tcPr>
          <w:p w:rsidR="00874BAB" w:rsidRPr="00EC46E8" w:rsidRDefault="009B1C60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sz w:val="28"/>
                <w:szCs w:val="28"/>
              </w:rPr>
              <w:lastRenderedPageBreak/>
              <w:t>Понима</w:t>
            </w:r>
            <w:r w:rsidRPr="00EC46E8">
              <w:rPr>
                <w:sz w:val="28"/>
                <w:szCs w:val="28"/>
              </w:rPr>
              <w:lastRenderedPageBreak/>
              <w:t>ть план действий</w:t>
            </w:r>
          </w:p>
        </w:tc>
      </w:tr>
      <w:tr w:rsidR="00874BAB" w:rsidRPr="00EC46E8" w:rsidTr="00544750">
        <w:trPr>
          <w:trHeight w:val="133"/>
        </w:trPr>
        <w:tc>
          <w:tcPr>
            <w:tcW w:w="534" w:type="dxa"/>
          </w:tcPr>
          <w:p w:rsidR="00874BAB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  <w:r w:rsidR="007E7F34" w:rsidRPr="00EC46E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1" w:type="dxa"/>
          </w:tcPr>
          <w:p w:rsidR="00874BAB" w:rsidRPr="00EC46E8" w:rsidRDefault="00DB1759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>Физминутка</w:t>
            </w:r>
            <w:proofErr w:type="spellEnd"/>
          </w:p>
        </w:tc>
        <w:tc>
          <w:tcPr>
            <w:tcW w:w="680" w:type="dxa"/>
          </w:tcPr>
          <w:p w:rsidR="00874BAB" w:rsidRPr="00EC46E8" w:rsidRDefault="00FF3B89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3 мин</w:t>
            </w:r>
          </w:p>
        </w:tc>
        <w:tc>
          <w:tcPr>
            <w:tcW w:w="4819" w:type="dxa"/>
          </w:tcPr>
          <w:p w:rsidR="00874BAB" w:rsidRPr="00EC46E8" w:rsidRDefault="00FF3B89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Упражнения с </w:t>
            </w:r>
            <w:proofErr w:type="spellStart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>фитболом</w:t>
            </w:r>
            <w:proofErr w:type="spellEnd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</w:tcPr>
          <w:p w:rsidR="00874BAB" w:rsidRPr="00EC46E8" w:rsidRDefault="00601AB4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Выполняет упражнения.</w:t>
            </w:r>
          </w:p>
        </w:tc>
        <w:tc>
          <w:tcPr>
            <w:tcW w:w="1276" w:type="dxa"/>
          </w:tcPr>
          <w:p w:rsidR="00874BAB" w:rsidRPr="00EC46E8" w:rsidRDefault="00EC46E8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sz w:val="28"/>
                <w:szCs w:val="28"/>
              </w:rPr>
              <w:t xml:space="preserve">Выполнять </w:t>
            </w:r>
            <w:r w:rsidR="006D3616" w:rsidRPr="00EC46E8">
              <w:rPr>
                <w:sz w:val="28"/>
                <w:szCs w:val="28"/>
              </w:rPr>
              <w:t>действия под руководством учителя</w:t>
            </w:r>
          </w:p>
        </w:tc>
      </w:tr>
      <w:tr w:rsidR="00874BAB" w:rsidRPr="00EC46E8" w:rsidTr="00544750">
        <w:trPr>
          <w:trHeight w:val="133"/>
        </w:trPr>
        <w:tc>
          <w:tcPr>
            <w:tcW w:w="534" w:type="dxa"/>
          </w:tcPr>
          <w:p w:rsidR="00874BAB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7E7F34" w:rsidRPr="00EC46E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4A40A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7E7F34" w:rsidRPr="00EC46E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1" w:type="dxa"/>
          </w:tcPr>
          <w:p w:rsidR="00874BAB" w:rsidRPr="00EC46E8" w:rsidRDefault="007E22FA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Региональный компонент</w:t>
            </w: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F0F63" w:rsidRPr="00EC46E8" w:rsidRDefault="00FF0F63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>Физминутка</w:t>
            </w:r>
            <w:proofErr w:type="spellEnd"/>
          </w:p>
        </w:tc>
        <w:tc>
          <w:tcPr>
            <w:tcW w:w="680" w:type="dxa"/>
          </w:tcPr>
          <w:p w:rsidR="00874BAB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 мин</w:t>
            </w:r>
          </w:p>
        </w:tc>
        <w:tc>
          <w:tcPr>
            <w:tcW w:w="4819" w:type="dxa"/>
          </w:tcPr>
          <w:p w:rsidR="00874BAB" w:rsidRPr="00EC46E8" w:rsidRDefault="00DB1759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-Переходим ко второму вопросу. Как он звучит?</w:t>
            </w:r>
            <w:r w:rsidR="00FF3B89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(из каких частей состоит река?)</w:t>
            </w:r>
          </w:p>
          <w:p w:rsidR="00DB1759" w:rsidRPr="00EC46E8" w:rsidRDefault="00DB1759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-Чтобы ответить на этот вопрос нам придется отправиться в путешествие по реке. На каком виде транспорта это возможно? Я предлагаю тебе небольшой кораблик. А отправимся мы по реке, которая тебе с детства знакома, кот</w:t>
            </w:r>
            <w:r w:rsidR="007E22FA" w:rsidRPr="00EC46E8">
              <w:rPr>
                <w:rFonts w:eastAsiaTheme="minorHAnsi"/>
                <w:sz w:val="28"/>
                <w:szCs w:val="28"/>
                <w:lang w:eastAsia="en-US"/>
              </w:rPr>
              <w:t>орой ты любуешься ежедневно. Как она называется? А почему она носит такое название</w:t>
            </w:r>
            <w:r w:rsidR="00FF3B89" w:rsidRPr="00EC46E8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7E22FA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известно ли тебе?</w:t>
            </w:r>
          </w:p>
          <w:p w:rsidR="007E22FA" w:rsidRPr="00EC46E8" w:rsidRDefault="007E22FA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-Давай найдем ответ на вопрос в Интернете.</w:t>
            </w:r>
            <w:r w:rsidR="00FF3B89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(Учитель предлагает  схему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реки, по которой ученик передвигает бумажный кораблик)</w:t>
            </w:r>
            <w:r w:rsidR="0048536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7E22FA" w:rsidRPr="00EC46E8" w:rsidRDefault="007E22FA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-Как называется кораблик? (Родина)</w:t>
            </w:r>
          </w:p>
          <w:p w:rsidR="007E22FA" w:rsidRPr="00EC46E8" w:rsidRDefault="007E22FA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-Как понимаешь значение этого слова</w:t>
            </w:r>
            <w:proofErr w:type="gramStart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>.(</w:t>
            </w:r>
            <w:proofErr w:type="gramEnd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>работа с текстом учебника с.54)</w:t>
            </w:r>
          </w:p>
          <w:p w:rsidR="007E22FA" w:rsidRPr="00EC46E8" w:rsidRDefault="007E22FA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-О чем прочитал? Как еще можно было его назвать? (Россия,</w:t>
            </w:r>
            <w:r w:rsidR="00FF3B89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Пронькино</w:t>
            </w:r>
            <w:proofErr w:type="spellEnd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>). Если хочешь</w:t>
            </w:r>
            <w:r w:rsidR="00FF3B89" w:rsidRPr="00EC46E8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подпиши свое название кораблю.</w:t>
            </w:r>
          </w:p>
          <w:p w:rsidR="0012262F" w:rsidRPr="00EC46E8" w:rsidRDefault="0012262F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 Каждый корабль путешествует под флагом своей страны. Какой из предложенных флагов  разместим на нашем корабле?</w:t>
            </w:r>
            <w:r w:rsidR="00FF3B89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(предлаг</w:t>
            </w:r>
            <w:r w:rsidR="00FF3B89" w:rsidRPr="00EC46E8">
              <w:rPr>
                <w:rFonts w:eastAsiaTheme="minorHAnsi"/>
                <w:sz w:val="28"/>
                <w:szCs w:val="28"/>
                <w:lang w:eastAsia="en-US"/>
              </w:rPr>
              <w:t>аю 2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флага различных государств и</w:t>
            </w:r>
            <w:r w:rsidR="00FF3B89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флаг России)</w:t>
            </w:r>
          </w:p>
          <w:p w:rsidR="0012262F" w:rsidRPr="00EC46E8" w:rsidRDefault="0012262F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-Почему выбрал именно этот? О чем он говорит? </w:t>
            </w:r>
            <w:proofErr w:type="gramStart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на корабле путешествуют россияне)</w:t>
            </w:r>
            <w:r w:rsidR="00AD3DF8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D3DF8">
              <w:rPr>
                <w:rFonts w:eastAsiaTheme="minorHAnsi"/>
                <w:sz w:val="28"/>
                <w:szCs w:val="28"/>
                <w:lang w:eastAsia="en-US"/>
              </w:rPr>
              <w:t>(фото 4)</w:t>
            </w:r>
          </w:p>
          <w:p w:rsidR="00FF3B89" w:rsidRPr="00EC46E8" w:rsidRDefault="00FF3B89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-А теперь немного отдохнем</w:t>
            </w:r>
            <w:r w:rsidR="00AD3DF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24F20" w:rsidRPr="00EC46E8" w:rsidRDefault="00F24F20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i/>
                <w:sz w:val="28"/>
                <w:szCs w:val="28"/>
                <w:lang w:eastAsia="en-US"/>
              </w:rPr>
              <w:t>«Кораблик и ветер»</w:t>
            </w:r>
          </w:p>
          <w:p w:rsidR="00F24F20" w:rsidRPr="00EC46E8" w:rsidRDefault="00FF3B89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-Представь себе, ч</w:t>
            </w:r>
            <w:r w:rsidR="00F24F20" w:rsidRPr="00EC46E8">
              <w:rPr>
                <w:rFonts w:eastAsiaTheme="minorHAnsi"/>
                <w:sz w:val="28"/>
                <w:szCs w:val="28"/>
                <w:lang w:eastAsia="en-US"/>
              </w:rPr>
              <w:t>то наш кораблик плывет по волнам.</w:t>
            </w:r>
            <w:r w:rsidR="00FF0F63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24F20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Давай поможем ему и пригласим на помощь ветер. </w:t>
            </w:r>
            <w:r w:rsidR="00FF0F63" w:rsidRPr="00EC46E8">
              <w:rPr>
                <w:rFonts w:eastAsiaTheme="minorHAnsi"/>
                <w:sz w:val="28"/>
                <w:szCs w:val="28"/>
                <w:lang w:eastAsia="en-US"/>
              </w:rPr>
              <w:t>Вдохни в себя воздух, сильно втя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нув щё</w:t>
            </w:r>
            <w:r w:rsidR="00F24F20" w:rsidRPr="00EC46E8">
              <w:rPr>
                <w:rFonts w:eastAsiaTheme="minorHAnsi"/>
                <w:sz w:val="28"/>
                <w:szCs w:val="28"/>
                <w:lang w:eastAsia="en-US"/>
              </w:rPr>
              <w:t>ки.</w:t>
            </w:r>
            <w:r w:rsidR="00FF0F63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24F20" w:rsidRPr="00EC46E8">
              <w:rPr>
                <w:rFonts w:eastAsiaTheme="minorHAnsi"/>
                <w:sz w:val="28"/>
                <w:szCs w:val="28"/>
                <w:lang w:eastAsia="en-US"/>
              </w:rPr>
              <w:t>А теперь выдохни через рот. И пусть вырвавшийся ветер подгонит кораблик</w:t>
            </w:r>
            <w:r w:rsidR="00FF0F63" w:rsidRPr="00EC46E8">
              <w:rPr>
                <w:rFonts w:eastAsiaTheme="minorHAnsi"/>
                <w:sz w:val="28"/>
                <w:szCs w:val="28"/>
                <w:lang w:eastAsia="en-US"/>
              </w:rPr>
              <w:t>. Давай попробуем еще раз. Я хочу услышать, как шумит ветер!</w:t>
            </w:r>
          </w:p>
          <w:p w:rsidR="00FF3B89" w:rsidRPr="00EC46E8" w:rsidRDefault="00FF3B89" w:rsidP="00FF3B89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i/>
                <w:sz w:val="28"/>
                <w:szCs w:val="28"/>
                <w:lang w:eastAsia="en-US"/>
              </w:rPr>
              <w:t>Задание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:  по ходу продвижения надписать на схеме реки её части и определить направление её течения.</w:t>
            </w:r>
          </w:p>
          <w:p w:rsidR="00FF3B89" w:rsidRPr="00EC46E8" w:rsidRDefault="00FF3B89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-Откуда начнем свое путешествие</w:t>
            </w:r>
          </w:p>
          <w:p w:rsidR="007E22FA" w:rsidRPr="00EC46E8" w:rsidRDefault="00FF3B89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7E22FA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Где берет свое начал</w:t>
            </w:r>
            <w:r w:rsidR="0012262F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о река </w:t>
            </w:r>
            <w:proofErr w:type="spellStart"/>
            <w:r w:rsidR="0012262F" w:rsidRPr="00EC46E8">
              <w:rPr>
                <w:rFonts w:eastAsiaTheme="minorHAnsi"/>
                <w:sz w:val="28"/>
                <w:szCs w:val="28"/>
                <w:lang w:eastAsia="en-US"/>
              </w:rPr>
              <w:t>Бира</w:t>
            </w:r>
            <w:proofErr w:type="spellEnd"/>
            <w:r w:rsidR="0012262F" w:rsidRPr="00EC46E8">
              <w:rPr>
                <w:rFonts w:eastAsiaTheme="minorHAnsi"/>
                <w:sz w:val="28"/>
                <w:szCs w:val="28"/>
                <w:lang w:eastAsia="en-US"/>
              </w:rPr>
              <w:t>? (читает информацию в Интернете и работает с текстом учебника, попутно наклеивает таблички на рисунок и подписывает название рек)</w:t>
            </w:r>
          </w:p>
          <w:p w:rsidR="004D2456" w:rsidRPr="00EC46E8" w:rsidRDefault="004A40A2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D2456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Как определить </w:t>
            </w:r>
            <w:r w:rsidR="00BD0F62" w:rsidRPr="00EC46E8">
              <w:rPr>
                <w:rFonts w:eastAsiaTheme="minorHAnsi"/>
                <w:sz w:val="28"/>
                <w:szCs w:val="28"/>
                <w:lang w:eastAsia="en-US"/>
              </w:rPr>
              <w:t>на каком берегу находится твоя малая родин</w:t>
            </w:r>
            <w:proofErr w:type="gramStart"/>
            <w:r w:rsidR="00BD0F62" w:rsidRPr="00EC46E8">
              <w:rPr>
                <w:rFonts w:eastAsiaTheme="minorHAnsi"/>
                <w:sz w:val="28"/>
                <w:szCs w:val="28"/>
                <w:lang w:eastAsia="en-US"/>
              </w:rPr>
              <w:t>а-</w:t>
            </w:r>
            <w:proofErr w:type="gramEnd"/>
            <w:r w:rsidR="00BD0F62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село </w:t>
            </w:r>
            <w:proofErr w:type="spellStart"/>
            <w:r w:rsidR="00BD0F62" w:rsidRPr="00EC46E8">
              <w:rPr>
                <w:rFonts w:eastAsiaTheme="minorHAnsi"/>
                <w:sz w:val="28"/>
                <w:szCs w:val="28"/>
                <w:lang w:eastAsia="en-US"/>
              </w:rPr>
              <w:t>Пронькино</w:t>
            </w:r>
            <w:proofErr w:type="spellEnd"/>
            <w:r w:rsidR="00BD0F62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? Обратись к тексту учебника и отметь местонахождение </w:t>
            </w:r>
            <w:r w:rsidR="00BD0F62" w:rsidRPr="00EC4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села красной точкой.</w:t>
            </w:r>
          </w:p>
          <w:p w:rsidR="00233D65" w:rsidRPr="00EC46E8" w:rsidRDefault="00233D65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-Где за</w:t>
            </w:r>
            <w:r w:rsidR="000928B2" w:rsidRPr="00EC46E8">
              <w:rPr>
                <w:rFonts w:eastAsiaTheme="minorHAnsi"/>
                <w:sz w:val="28"/>
                <w:szCs w:val="28"/>
                <w:lang w:eastAsia="en-US"/>
              </w:rPr>
              <w:t>кончит путешеств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ие наш кораблик?</w:t>
            </w:r>
            <w:r w:rsidR="00FA0EBC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928B2" w:rsidRPr="00EC46E8">
              <w:rPr>
                <w:rFonts w:eastAsiaTheme="minorHAnsi"/>
                <w:sz w:val="28"/>
                <w:szCs w:val="28"/>
                <w:lang w:eastAsia="en-US"/>
              </w:rPr>
              <w:t>(в реке Амур)</w:t>
            </w:r>
          </w:p>
          <w:p w:rsidR="00FF3B89" w:rsidRPr="00EC46E8" w:rsidRDefault="000928B2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-А станет ли вода нашей реки соленой</w:t>
            </w:r>
            <w:proofErr w:type="gramStart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F3B89" w:rsidRPr="00EC46E8">
              <w:rPr>
                <w:rFonts w:eastAsiaTheme="minorHAnsi"/>
                <w:sz w:val="28"/>
                <w:szCs w:val="28"/>
                <w:lang w:eastAsia="en-US"/>
              </w:rPr>
              <w:t>?</w:t>
            </w:r>
            <w:proofErr w:type="gramEnd"/>
            <w:r w:rsidR="00FA0EBC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F3B89" w:rsidRPr="00EC46E8">
              <w:rPr>
                <w:rFonts w:eastAsiaTheme="minorHAnsi"/>
                <w:sz w:val="28"/>
                <w:szCs w:val="28"/>
                <w:lang w:eastAsia="en-US"/>
              </w:rPr>
              <w:t>(нет)</w:t>
            </w:r>
          </w:p>
          <w:p w:rsidR="00FF3B89" w:rsidRPr="00EC46E8" w:rsidRDefault="00FF3B89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233D65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Почему? </w:t>
            </w:r>
            <w:r w:rsidR="00FA0EBC" w:rsidRPr="00EC46E8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spellStart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Бира</w:t>
            </w:r>
            <w:proofErr w:type="spellEnd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впадает не в море, а в более крупную реку)</w:t>
            </w:r>
          </w:p>
          <w:p w:rsidR="00233D65" w:rsidRPr="00EC46E8" w:rsidRDefault="00FF3B89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233D65" w:rsidRPr="00EC46E8">
              <w:rPr>
                <w:rFonts w:eastAsiaTheme="minorHAnsi"/>
                <w:sz w:val="28"/>
                <w:szCs w:val="28"/>
                <w:lang w:eastAsia="en-US"/>
              </w:rPr>
              <w:t>О чем это говорит? (наша река –</w:t>
            </w:r>
            <w:r w:rsidR="000928B2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33D65" w:rsidRPr="00EC46E8">
              <w:rPr>
                <w:rFonts w:eastAsiaTheme="minorHAnsi"/>
                <w:sz w:val="28"/>
                <w:szCs w:val="28"/>
                <w:lang w:eastAsia="en-US"/>
              </w:rPr>
              <w:t>приток большой реки)</w:t>
            </w:r>
          </w:p>
          <w:p w:rsidR="00233D65" w:rsidRPr="00EC46E8" w:rsidRDefault="000928B2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233D65" w:rsidRPr="00EC46E8">
              <w:rPr>
                <w:rFonts w:eastAsiaTheme="minorHAnsi"/>
                <w:sz w:val="28"/>
                <w:szCs w:val="28"/>
                <w:lang w:eastAsia="en-US"/>
              </w:rPr>
              <w:t>А куда Амур понесет свои воды?</w:t>
            </w:r>
          </w:p>
          <w:p w:rsidR="00FF0F63" w:rsidRPr="00EC46E8" w:rsidRDefault="000928B2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-Как ты думаешь</w:t>
            </w:r>
            <w:r w:rsidR="00FF0F63" w:rsidRPr="00EC46E8">
              <w:rPr>
                <w:rFonts w:eastAsiaTheme="minorHAnsi"/>
                <w:sz w:val="28"/>
                <w:szCs w:val="28"/>
                <w:lang w:eastAsia="en-US"/>
              </w:rPr>
              <w:t>, а возможно ли по нашей реке действительно путешествовать на корабле?</w:t>
            </w:r>
          </w:p>
          <w:p w:rsidR="007E22FA" w:rsidRPr="00EC46E8" w:rsidRDefault="0012262F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-Итак, мы с</w:t>
            </w:r>
            <w:r w:rsidR="004D2456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тобой ответили на второй вопрос и получаем еще одну чистую капельку</w:t>
            </w:r>
            <w:proofErr w:type="gramStart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="006F068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85362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Start"/>
            <w:r w:rsidR="00485362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proofErr w:type="gramEnd"/>
            <w:r w:rsidR="00485362">
              <w:rPr>
                <w:rFonts w:eastAsiaTheme="minorHAnsi"/>
                <w:sz w:val="28"/>
                <w:szCs w:val="28"/>
                <w:lang w:eastAsia="en-US"/>
              </w:rPr>
              <w:t>ото 5)</w:t>
            </w:r>
          </w:p>
        </w:tc>
        <w:tc>
          <w:tcPr>
            <w:tcW w:w="1559" w:type="dxa"/>
          </w:tcPr>
          <w:p w:rsidR="00601AB4" w:rsidRPr="00EC46E8" w:rsidRDefault="00EC46E8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Отвечает на вопросы.</w:t>
            </w:r>
          </w:p>
          <w:p w:rsidR="00601AB4" w:rsidRPr="00EC46E8" w:rsidRDefault="00601AB4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AB4" w:rsidRPr="00EC46E8" w:rsidRDefault="00601AB4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AB4" w:rsidRPr="00EC46E8" w:rsidRDefault="00601AB4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AB4" w:rsidRPr="00EC46E8" w:rsidRDefault="00601AB4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AB4" w:rsidRPr="00EC46E8" w:rsidRDefault="00601AB4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AB4" w:rsidRPr="00EC46E8" w:rsidRDefault="00601AB4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AB4" w:rsidRPr="00EC46E8" w:rsidRDefault="00601AB4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AB4" w:rsidRPr="00EC46E8" w:rsidRDefault="00601AB4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AB4" w:rsidRPr="00EC46E8" w:rsidRDefault="00601AB4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AB4" w:rsidRPr="00EC46E8" w:rsidRDefault="00601AB4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AB4" w:rsidRPr="00EC46E8" w:rsidRDefault="00601AB4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AB4" w:rsidRPr="00EC46E8" w:rsidRDefault="00601AB4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AB4" w:rsidRPr="00EC46E8" w:rsidRDefault="00601AB4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AB4" w:rsidRPr="00EC46E8" w:rsidRDefault="00601AB4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AB4" w:rsidRPr="00EC46E8" w:rsidRDefault="00601AB4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AB4" w:rsidRPr="00EC46E8" w:rsidRDefault="00601AB4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AB4" w:rsidRPr="00EC46E8" w:rsidRDefault="00601AB4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AB4" w:rsidRPr="00EC46E8" w:rsidRDefault="00601AB4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AB4" w:rsidRPr="00EC46E8" w:rsidRDefault="00601AB4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4BAB" w:rsidRDefault="00601AB4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Аргументирует свои высказывания</w:t>
            </w: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Pr="00EC46E8" w:rsidRDefault="00EC46E8" w:rsidP="00601A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Аргументирует свои ответы</w:t>
            </w:r>
            <w:r w:rsidR="00883D1D">
              <w:rPr>
                <w:rFonts w:eastAsiaTheme="minorHAnsi"/>
                <w:sz w:val="28"/>
                <w:szCs w:val="28"/>
                <w:lang w:eastAsia="en-US"/>
              </w:rPr>
              <w:t xml:space="preserve"> с опорой на полученные знания.</w:t>
            </w:r>
          </w:p>
        </w:tc>
        <w:tc>
          <w:tcPr>
            <w:tcW w:w="1276" w:type="dxa"/>
          </w:tcPr>
          <w:p w:rsidR="008669E4" w:rsidRPr="00EC46E8" w:rsidRDefault="008669E4" w:rsidP="008669E4">
            <w:pPr>
              <w:autoSpaceDE/>
              <w:autoSpaceDN/>
              <w:spacing w:after="200"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</w:t>
            </w:r>
            <w:r w:rsidRPr="008669E4">
              <w:rPr>
                <w:rFonts w:eastAsiaTheme="minorHAnsi"/>
                <w:sz w:val="28"/>
                <w:szCs w:val="28"/>
                <w:lang w:eastAsia="en-US"/>
              </w:rPr>
              <w:t>троить рассуждения в форме связи простых суждений об объекте</w:t>
            </w:r>
            <w:r w:rsidR="00EC46E8" w:rsidRPr="00EC46E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874BAB" w:rsidRPr="00EC46E8" w:rsidRDefault="00874BAB" w:rsidP="008669E4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669E4" w:rsidRPr="00EC46E8" w:rsidRDefault="006D3616" w:rsidP="008669E4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sz w:val="28"/>
                <w:szCs w:val="28"/>
              </w:rPr>
              <w:t xml:space="preserve">Умения добывать новые знания: находить ответы на </w:t>
            </w:r>
            <w:r w:rsidRPr="00EC46E8">
              <w:rPr>
                <w:sz w:val="28"/>
                <w:szCs w:val="28"/>
              </w:rPr>
              <w:lastRenderedPageBreak/>
              <w:t>вопросы, используя учебник, свой жизненный опыт</w:t>
            </w:r>
            <w:r w:rsidR="00EC46E8">
              <w:rPr>
                <w:sz w:val="28"/>
                <w:szCs w:val="28"/>
              </w:rPr>
              <w:t>.</w:t>
            </w:r>
          </w:p>
          <w:p w:rsidR="00EC46E8" w:rsidRPr="00EC46E8" w:rsidRDefault="00EC46E8" w:rsidP="008669E4">
            <w:pPr>
              <w:autoSpaceDE/>
              <w:autoSpaceDN/>
              <w:ind w:right="0"/>
              <w:rPr>
                <w:sz w:val="28"/>
                <w:szCs w:val="28"/>
              </w:rPr>
            </w:pPr>
          </w:p>
          <w:p w:rsidR="008669E4" w:rsidRPr="00EC46E8" w:rsidRDefault="008669E4" w:rsidP="008669E4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669E4" w:rsidRPr="00EC46E8" w:rsidRDefault="008669E4" w:rsidP="008669E4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669E4" w:rsidRPr="00EC46E8" w:rsidRDefault="008669E4" w:rsidP="008669E4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669E4" w:rsidRPr="00EC46E8" w:rsidRDefault="008669E4" w:rsidP="008669E4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669E4" w:rsidRPr="00EC46E8" w:rsidRDefault="008669E4" w:rsidP="008669E4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669E4" w:rsidRPr="00EC46E8" w:rsidRDefault="008669E4" w:rsidP="008669E4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669E4" w:rsidRPr="00EC46E8" w:rsidRDefault="008669E4" w:rsidP="008669E4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669E4" w:rsidRPr="00EC46E8" w:rsidRDefault="008669E4" w:rsidP="008669E4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Pr="00EC46E8" w:rsidRDefault="00EC46E8" w:rsidP="008669E4">
            <w:pPr>
              <w:autoSpaceDE/>
              <w:autoSpaceDN/>
              <w:spacing w:after="200"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Pr="00EC46E8" w:rsidRDefault="00EC46E8" w:rsidP="008669E4">
            <w:pPr>
              <w:autoSpaceDE/>
              <w:autoSpaceDN/>
              <w:spacing w:after="200"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Pr="00EC46E8" w:rsidRDefault="00EC46E8" w:rsidP="008669E4">
            <w:pPr>
              <w:autoSpaceDE/>
              <w:autoSpaceDN/>
              <w:spacing w:after="200"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Pr="00EC46E8" w:rsidRDefault="00EC46E8" w:rsidP="008669E4">
            <w:pPr>
              <w:autoSpaceDE/>
              <w:autoSpaceDN/>
              <w:spacing w:after="200"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Pr="00EC46E8" w:rsidRDefault="00EC46E8" w:rsidP="008669E4">
            <w:pPr>
              <w:autoSpaceDE/>
              <w:autoSpaceDN/>
              <w:spacing w:after="200"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46E8" w:rsidRPr="00EC46E8" w:rsidRDefault="00EC46E8" w:rsidP="008669E4">
            <w:pPr>
              <w:autoSpaceDE/>
              <w:autoSpaceDN/>
              <w:spacing w:after="200"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669E4" w:rsidRPr="00EC46E8" w:rsidRDefault="008669E4" w:rsidP="008669E4">
            <w:pPr>
              <w:autoSpaceDE/>
              <w:autoSpaceDN/>
              <w:spacing w:after="200"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Осуществляет</w:t>
            </w:r>
            <w:r w:rsidRPr="008669E4">
              <w:rPr>
                <w:rFonts w:eastAsiaTheme="minorHAnsi"/>
                <w:sz w:val="28"/>
                <w:szCs w:val="28"/>
                <w:lang w:eastAsia="en-US"/>
              </w:rPr>
              <w:t xml:space="preserve"> поиск необходимой информации для выполнения учебных заданий с использованием </w:t>
            </w:r>
            <w:r w:rsidRPr="008669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учебной литературы.</w:t>
            </w:r>
          </w:p>
          <w:p w:rsidR="008669E4" w:rsidRPr="00EC46E8" w:rsidRDefault="008669E4" w:rsidP="008669E4">
            <w:pPr>
              <w:autoSpaceDE/>
              <w:autoSpaceDN/>
              <w:spacing w:after="200"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669E4" w:rsidRPr="00EC46E8" w:rsidRDefault="008669E4" w:rsidP="008669E4">
            <w:pPr>
              <w:autoSpaceDE/>
              <w:autoSpaceDN/>
              <w:spacing w:after="200"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669E4" w:rsidRPr="00EC46E8" w:rsidRDefault="00EC46E8" w:rsidP="00883D1D">
            <w:pPr>
              <w:autoSpaceDE/>
              <w:autoSpaceDN/>
              <w:spacing w:after="200"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Применять и сохранять учебную цель и задачу, уметь</w:t>
            </w:r>
            <w:r w:rsidR="009B1C60" w:rsidRPr="00EC46E8">
              <w:rPr>
                <w:sz w:val="28"/>
                <w:szCs w:val="28"/>
              </w:rPr>
              <w:t xml:space="preserve"> слушать и высказ</w:t>
            </w:r>
            <w:r>
              <w:rPr>
                <w:sz w:val="28"/>
                <w:szCs w:val="28"/>
              </w:rPr>
              <w:t>ывать</w:t>
            </w:r>
            <w:r w:rsidR="009B1C60" w:rsidRPr="00EC46E8">
              <w:rPr>
                <w:sz w:val="28"/>
                <w:szCs w:val="28"/>
              </w:rPr>
              <w:t>ся</w:t>
            </w:r>
            <w:r w:rsidR="00883D1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874BAB" w:rsidRPr="00EC46E8" w:rsidTr="00544750">
        <w:trPr>
          <w:trHeight w:val="133"/>
        </w:trPr>
        <w:tc>
          <w:tcPr>
            <w:tcW w:w="534" w:type="dxa"/>
          </w:tcPr>
          <w:p w:rsidR="00874BAB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021" w:type="dxa"/>
          </w:tcPr>
          <w:p w:rsidR="00874BAB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12262F" w:rsidRPr="00EC46E8">
              <w:rPr>
                <w:rFonts w:eastAsiaTheme="minorHAnsi"/>
                <w:sz w:val="28"/>
                <w:szCs w:val="28"/>
                <w:lang w:eastAsia="en-US"/>
              </w:rPr>
              <w:t>изминутка</w:t>
            </w:r>
            <w:proofErr w:type="spellEnd"/>
          </w:p>
        </w:tc>
        <w:tc>
          <w:tcPr>
            <w:tcW w:w="680" w:type="dxa"/>
          </w:tcPr>
          <w:p w:rsidR="00874BAB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2 мин</w:t>
            </w:r>
          </w:p>
        </w:tc>
        <w:tc>
          <w:tcPr>
            <w:tcW w:w="4819" w:type="dxa"/>
          </w:tcPr>
          <w:p w:rsidR="00FF3B89" w:rsidRPr="00EC46E8" w:rsidRDefault="00FF3B89" w:rsidP="00FF3B89">
            <w:pPr>
              <w:rPr>
                <w:i/>
                <w:sz w:val="28"/>
                <w:szCs w:val="28"/>
              </w:rPr>
            </w:pPr>
            <w:r w:rsidRPr="00EC46E8">
              <w:rPr>
                <w:i/>
                <w:sz w:val="28"/>
                <w:szCs w:val="28"/>
              </w:rPr>
              <w:t>«Лодочка»</w:t>
            </w:r>
          </w:p>
          <w:p w:rsidR="00FF3B89" w:rsidRPr="00EC46E8" w:rsidRDefault="00FF3B89" w:rsidP="00FF3B89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>Две ладошки прижму и по морю поплыву.</w:t>
            </w:r>
          </w:p>
          <w:p w:rsidR="00FF3B89" w:rsidRPr="00EC46E8" w:rsidRDefault="00FF3B89" w:rsidP="00FF3B89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>Две ладошки, друзья,- это лодочка моя.</w:t>
            </w:r>
          </w:p>
          <w:p w:rsidR="00FF3B89" w:rsidRPr="00EC46E8" w:rsidRDefault="00FF3B89" w:rsidP="00FF3B89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>Паруса подниму, синим морем поплыву.</w:t>
            </w:r>
          </w:p>
          <w:p w:rsidR="00FF3B89" w:rsidRPr="00EC46E8" w:rsidRDefault="00FF3B89" w:rsidP="00FF3B89">
            <w:pPr>
              <w:rPr>
                <w:sz w:val="28"/>
                <w:szCs w:val="28"/>
              </w:rPr>
            </w:pPr>
            <w:r w:rsidRPr="00EC46E8">
              <w:rPr>
                <w:sz w:val="28"/>
                <w:szCs w:val="28"/>
              </w:rPr>
              <w:t>А по бурным волнам плывут рыбки  тут и там.</w:t>
            </w:r>
          </w:p>
          <w:p w:rsidR="0047287D" w:rsidRPr="00EC46E8" w:rsidRDefault="0047287D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2262F" w:rsidRPr="00EC46E8" w:rsidRDefault="00FF3B89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12262F" w:rsidRPr="00EC46E8">
              <w:rPr>
                <w:rFonts w:eastAsiaTheme="minorHAnsi"/>
                <w:sz w:val="28"/>
                <w:szCs w:val="28"/>
                <w:lang w:eastAsia="en-US"/>
              </w:rPr>
              <w:t>Но так как наш</w:t>
            </w:r>
            <w:r w:rsidR="00BD0F62" w:rsidRPr="00EC46E8">
              <w:rPr>
                <w:rFonts w:eastAsiaTheme="minorHAnsi"/>
                <w:sz w:val="28"/>
                <w:szCs w:val="28"/>
                <w:lang w:eastAsia="en-US"/>
              </w:rPr>
              <w:t>а река горная и быстрая на её пу</w:t>
            </w:r>
            <w:r w:rsidR="0012262F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ти встретился </w:t>
            </w:r>
            <w:proofErr w:type="gramStart"/>
            <w:r w:rsidR="0047287D" w:rsidRPr="00EC46E8">
              <w:rPr>
                <w:rFonts w:eastAsiaTheme="minorHAnsi"/>
                <w:sz w:val="28"/>
                <w:szCs w:val="28"/>
                <w:lang w:eastAsia="en-US"/>
              </w:rPr>
              <w:t>камнепад</w:t>
            </w:r>
            <w:r w:rsidR="0012262F" w:rsidRPr="00EC46E8">
              <w:rPr>
                <w:rFonts w:eastAsiaTheme="minorHAnsi"/>
                <w:sz w:val="28"/>
                <w:szCs w:val="28"/>
                <w:lang w:eastAsia="en-US"/>
              </w:rPr>
              <w:t>, перекрывший её ру</w:t>
            </w:r>
            <w:r w:rsidR="0047287D" w:rsidRPr="00EC46E8">
              <w:rPr>
                <w:rFonts w:eastAsiaTheme="minorHAnsi"/>
                <w:sz w:val="28"/>
                <w:szCs w:val="28"/>
                <w:lang w:eastAsia="en-US"/>
              </w:rPr>
              <w:t>сло помоги</w:t>
            </w:r>
            <w:proofErr w:type="gramEnd"/>
            <w:r w:rsidR="0047287D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её освободить дорогу </w:t>
            </w:r>
            <w:r w:rsidR="0012262F" w:rsidRPr="00EC46E8">
              <w:rPr>
                <w:rFonts w:eastAsiaTheme="minorHAnsi"/>
                <w:sz w:val="28"/>
                <w:szCs w:val="28"/>
                <w:lang w:eastAsia="en-US"/>
              </w:rPr>
              <w:t>(упражнение с камешками: пересыпание и перекладывание</w:t>
            </w:r>
            <w:r w:rsidR="0047287D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в сосуд</w:t>
            </w:r>
            <w:r w:rsidR="0012262F" w:rsidRPr="00EC46E8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</w:tcPr>
          <w:p w:rsidR="00874BAB" w:rsidRPr="00EC46E8" w:rsidRDefault="00883D1D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Выполняет действия под руководством учителя.</w:t>
            </w:r>
          </w:p>
        </w:tc>
        <w:tc>
          <w:tcPr>
            <w:tcW w:w="1276" w:type="dxa"/>
          </w:tcPr>
          <w:p w:rsidR="00874BAB" w:rsidRPr="00EC46E8" w:rsidRDefault="00874BAB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74BAB" w:rsidRPr="00EC46E8" w:rsidTr="00544750">
        <w:trPr>
          <w:trHeight w:val="133"/>
        </w:trPr>
        <w:tc>
          <w:tcPr>
            <w:tcW w:w="534" w:type="dxa"/>
          </w:tcPr>
          <w:p w:rsidR="00874BAB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21" w:type="dxa"/>
          </w:tcPr>
          <w:p w:rsidR="00874BAB" w:rsidRPr="00EC46E8" w:rsidRDefault="00BD0F6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680" w:type="dxa"/>
          </w:tcPr>
          <w:p w:rsidR="00874BAB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10мин</w:t>
            </w:r>
          </w:p>
        </w:tc>
        <w:tc>
          <w:tcPr>
            <w:tcW w:w="4819" w:type="dxa"/>
          </w:tcPr>
          <w:p w:rsidR="00874BAB" w:rsidRPr="00EC46E8" w:rsidRDefault="004D2456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BD0F62" w:rsidRPr="00EC46E8">
              <w:rPr>
                <w:rFonts w:eastAsiaTheme="minorHAnsi"/>
                <w:sz w:val="28"/>
                <w:szCs w:val="28"/>
                <w:lang w:eastAsia="en-US"/>
              </w:rPr>
              <w:t>Переходим к третьему во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просу</w:t>
            </w:r>
            <w:r w:rsidR="00BD0F62" w:rsidRPr="00EC46E8">
              <w:rPr>
                <w:rFonts w:eastAsiaTheme="minorHAnsi"/>
                <w:sz w:val="28"/>
                <w:szCs w:val="28"/>
                <w:lang w:eastAsia="en-US"/>
              </w:rPr>
              <w:t>. Как он звучит?</w:t>
            </w:r>
            <w:r w:rsidR="00D6703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D0F62" w:rsidRPr="00EC46E8">
              <w:rPr>
                <w:rFonts w:eastAsiaTheme="minorHAnsi"/>
                <w:sz w:val="28"/>
                <w:szCs w:val="28"/>
                <w:lang w:eastAsia="en-US"/>
              </w:rPr>
              <w:t>(почему реки текут?)</w:t>
            </w:r>
          </w:p>
          <w:p w:rsidR="00BD0F62" w:rsidRPr="00EC46E8" w:rsidRDefault="00BD0F62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-Как бы ты ответил на этот вопрос?</w:t>
            </w:r>
          </w:p>
          <w:p w:rsidR="00BD0F62" w:rsidRPr="00EC46E8" w:rsidRDefault="00BD0F62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-А чтобы убедиться </w:t>
            </w:r>
            <w:r w:rsidR="0047287D" w:rsidRPr="00EC46E8">
              <w:rPr>
                <w:rFonts w:eastAsiaTheme="minorHAnsi"/>
                <w:sz w:val="28"/>
                <w:szCs w:val="28"/>
                <w:lang w:eastAsia="en-US"/>
              </w:rPr>
              <w:t>прав ли ты</w:t>
            </w:r>
            <w:r w:rsidR="00600EE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7287D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7287D" w:rsidRPr="00EC4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проведем эксперимент  </w:t>
            </w:r>
            <w:r w:rsidR="00147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7287D" w:rsidRPr="00EC46E8">
              <w:rPr>
                <w:rFonts w:eastAsiaTheme="minorHAnsi"/>
                <w:sz w:val="28"/>
                <w:szCs w:val="28"/>
                <w:lang w:eastAsia="en-US"/>
              </w:rPr>
              <w:t>(из пластиковых бутылок соорудим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модель </w:t>
            </w:r>
            <w:r w:rsidR="00D6703B">
              <w:rPr>
                <w:rFonts w:eastAsiaTheme="minorHAnsi"/>
                <w:sz w:val="28"/>
                <w:szCs w:val="28"/>
                <w:lang w:eastAsia="en-US"/>
              </w:rPr>
              <w:t>подвижного русла реки.</w:t>
            </w:r>
            <w:proofErr w:type="gramEnd"/>
            <w:r w:rsidR="00D6703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В одной из бутылок делаем отвер</w:t>
            </w:r>
            <w:r w:rsidR="00FF3B89" w:rsidRPr="00EC46E8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тие, через которое течет вода.</w:t>
            </w:r>
            <w:r w:rsidR="0047287D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Вода скапливается в «русле»</w:t>
            </w:r>
            <w:r w:rsidR="00485362">
              <w:rPr>
                <w:rFonts w:eastAsiaTheme="minorHAnsi"/>
                <w:sz w:val="28"/>
                <w:szCs w:val="28"/>
                <w:lang w:eastAsia="en-US"/>
              </w:rPr>
              <w:t xml:space="preserve"> при горизон</w:t>
            </w:r>
            <w:r w:rsidR="00EB1080">
              <w:rPr>
                <w:rFonts w:eastAsiaTheme="minorHAnsi"/>
                <w:sz w:val="28"/>
                <w:szCs w:val="28"/>
                <w:lang w:eastAsia="en-US"/>
              </w:rPr>
              <w:t xml:space="preserve">тальном расположении его. </w:t>
            </w:r>
            <w:proofErr w:type="spellStart"/>
            <w:r w:rsidR="00EB1080">
              <w:rPr>
                <w:rFonts w:eastAsiaTheme="minorHAnsi"/>
                <w:sz w:val="28"/>
                <w:szCs w:val="28"/>
                <w:lang w:eastAsia="en-US"/>
              </w:rPr>
              <w:t>Распола</w:t>
            </w:r>
            <w:proofErr w:type="gramStart"/>
            <w:r w:rsidR="00EB1080">
              <w:rPr>
                <w:rFonts w:eastAsiaTheme="minorHAnsi"/>
                <w:sz w:val="28"/>
                <w:szCs w:val="28"/>
                <w:lang w:eastAsia="en-US"/>
              </w:rPr>
              <w:t>.г</w:t>
            </w:r>
            <w:proofErr w:type="gramEnd"/>
            <w:r w:rsidR="00EB1080">
              <w:rPr>
                <w:rFonts w:eastAsiaTheme="minorHAnsi"/>
                <w:sz w:val="28"/>
                <w:szCs w:val="28"/>
                <w:lang w:eastAsia="en-US"/>
              </w:rPr>
              <w:t>аем</w:t>
            </w:r>
            <w:proofErr w:type="spellEnd"/>
            <w:r w:rsidR="00EB1080">
              <w:rPr>
                <w:rFonts w:eastAsiaTheme="minorHAnsi"/>
                <w:sz w:val="28"/>
                <w:szCs w:val="28"/>
                <w:lang w:eastAsia="en-US"/>
              </w:rPr>
              <w:t xml:space="preserve"> его под наклоном и вода быстро стекает в сосуд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AD3DF8" w:rsidRDefault="00BD0F62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-Это наша река. Укажи на ней её части. Подвижна ли вода в ней? </w:t>
            </w:r>
            <w:r w:rsidR="00EB1080">
              <w:rPr>
                <w:rFonts w:eastAsiaTheme="minorHAnsi"/>
                <w:sz w:val="28"/>
                <w:szCs w:val="28"/>
                <w:lang w:eastAsia="en-US"/>
              </w:rPr>
              <w:t>(фото 6)</w:t>
            </w:r>
          </w:p>
          <w:p w:rsidR="00BD0F62" w:rsidRPr="00EC46E8" w:rsidRDefault="00AD3DF8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BD0F62" w:rsidRPr="00EC46E8">
              <w:rPr>
                <w:rFonts w:eastAsiaTheme="minorHAnsi"/>
                <w:sz w:val="28"/>
                <w:szCs w:val="28"/>
                <w:lang w:eastAsia="en-US"/>
              </w:rPr>
              <w:t>Почему? А теперь попробуй наклонить её «русло». Что произошло?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B1080">
              <w:rPr>
                <w:rFonts w:eastAsiaTheme="minorHAnsi"/>
                <w:sz w:val="28"/>
                <w:szCs w:val="28"/>
                <w:lang w:eastAsia="en-US"/>
              </w:rPr>
              <w:t>(фото 7)</w:t>
            </w:r>
          </w:p>
          <w:p w:rsidR="0047287D" w:rsidRPr="00EC46E8" w:rsidRDefault="0047287D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-Почему в природе оно может быть наклонено?</w:t>
            </w:r>
          </w:p>
          <w:p w:rsidR="00BD0F62" w:rsidRPr="00EC46E8" w:rsidRDefault="00BD0F62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-Какой сделаешь вывод?</w:t>
            </w:r>
            <w:r w:rsidR="00F24F20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Сравни свой ответ с информацией на карточке.</w:t>
            </w:r>
          </w:p>
          <w:p w:rsidR="00544750" w:rsidRPr="00EC46E8" w:rsidRDefault="00F24F20" w:rsidP="000928B2">
            <w:pPr>
              <w:suppressAutoHyphens/>
              <w:autoSpaceDE/>
              <w:autoSpaceDN/>
              <w:snapToGrid w:val="0"/>
              <w:spacing w:line="276" w:lineRule="auto"/>
              <w:ind w:right="0"/>
              <w:rPr>
                <w:sz w:val="28"/>
                <w:szCs w:val="28"/>
              </w:rPr>
            </w:pPr>
            <w:r w:rsidRPr="00EC46E8">
              <w:rPr>
                <w:rFonts w:eastAsiaTheme="minorHAnsi"/>
                <w:i/>
                <w:sz w:val="28"/>
                <w:szCs w:val="28"/>
                <w:lang w:eastAsia="en-US"/>
              </w:rPr>
              <w:t>Карточка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r w:rsidRPr="00EC46E8">
              <w:rPr>
                <w:sz w:val="28"/>
                <w:szCs w:val="28"/>
              </w:rPr>
              <w:t xml:space="preserve"> </w:t>
            </w:r>
          </w:p>
          <w:p w:rsidR="000928B2" w:rsidRPr="00EC46E8" w:rsidRDefault="00F24F20" w:rsidP="000928B2">
            <w:pPr>
              <w:suppressAutoHyphens/>
              <w:autoSpaceDE/>
              <w:autoSpaceDN/>
              <w:snapToGrid w:val="0"/>
              <w:spacing w:line="276" w:lineRule="auto"/>
              <w:ind w:right="0"/>
              <w:rPr>
                <w:rFonts w:eastAsia="Calibri"/>
                <w:iCs/>
                <w:sz w:val="28"/>
                <w:szCs w:val="28"/>
                <w:lang w:eastAsia="ar-SA"/>
              </w:rPr>
            </w:pPr>
            <w:r w:rsidRPr="00EC46E8">
              <w:rPr>
                <w:sz w:val="28"/>
                <w:szCs w:val="28"/>
              </w:rPr>
              <w:t>Реки текут сверху вниз, с возвышенностей к низинам</w:t>
            </w:r>
            <w:r w:rsidRPr="00EC46E8">
              <w:rPr>
                <w:rFonts w:eastAsia="Calibri"/>
                <w:sz w:val="28"/>
                <w:szCs w:val="28"/>
                <w:lang w:eastAsia="ar-SA"/>
              </w:rPr>
              <w:t xml:space="preserve"> под воздействием притяжения Земли. С более высоких участков по наклону в низкие участки.</w:t>
            </w:r>
            <w:r w:rsidR="000928B2" w:rsidRPr="00EC46E8">
              <w:rPr>
                <w:rFonts w:eastAsia="Calibri"/>
                <w:iCs/>
                <w:sz w:val="28"/>
                <w:szCs w:val="28"/>
                <w:lang w:eastAsia="ar-SA"/>
              </w:rPr>
              <w:t xml:space="preserve"> Исток реки, её начало, расположен на возвышенности, а устье – внизу, на уровне моря, по</w:t>
            </w:r>
            <w:r w:rsidR="0047287D" w:rsidRPr="00EC46E8">
              <w:rPr>
                <w:rFonts w:eastAsia="Calibri"/>
                <w:iCs/>
                <w:sz w:val="28"/>
                <w:szCs w:val="28"/>
                <w:lang w:eastAsia="ar-SA"/>
              </w:rPr>
              <w:t xml:space="preserve">этому </w:t>
            </w:r>
            <w:r w:rsidR="000928B2" w:rsidRPr="00EC46E8">
              <w:rPr>
                <w:rFonts w:eastAsia="Calibri"/>
                <w:iCs/>
                <w:sz w:val="28"/>
                <w:szCs w:val="28"/>
                <w:lang w:eastAsia="ar-SA"/>
              </w:rPr>
              <w:t>река всегда течёт вниз по склону</w:t>
            </w:r>
            <w:r w:rsidR="0047287D" w:rsidRPr="00EC46E8">
              <w:rPr>
                <w:rFonts w:eastAsia="Calibri"/>
                <w:iCs/>
                <w:sz w:val="28"/>
                <w:szCs w:val="28"/>
                <w:lang w:eastAsia="ar-SA"/>
              </w:rPr>
              <w:t>.</w:t>
            </w:r>
          </w:p>
          <w:p w:rsidR="00F24F20" w:rsidRPr="00EC46E8" w:rsidRDefault="0047287D" w:rsidP="0047287D">
            <w:pPr>
              <w:widowControl w:val="0"/>
              <w:adjustRightInd w:val="0"/>
              <w:spacing w:after="18" w:line="276" w:lineRule="auto"/>
              <w:ind w:right="248"/>
              <w:rPr>
                <w:rFonts w:eastAsiaTheme="minorHAnsi" w:cstheme="minorBidi"/>
                <w:color w:val="000000"/>
                <w:w w:val="108"/>
                <w:sz w:val="28"/>
                <w:szCs w:val="28"/>
                <w:lang w:eastAsia="en-US"/>
              </w:rPr>
            </w:pPr>
            <w:proofErr w:type="gramStart"/>
            <w:r w:rsidRPr="00EC46E8">
              <w:rPr>
                <w:rFonts w:eastAsiaTheme="minorHAnsi" w:cstheme="minorBidi"/>
                <w:color w:val="000000"/>
                <w:w w:val="108"/>
                <w:sz w:val="28"/>
                <w:szCs w:val="28"/>
                <w:lang w:eastAsia="en-US"/>
              </w:rPr>
              <w:t>-</w:t>
            </w:r>
            <w:r w:rsidR="00AD3DF8">
              <w:rPr>
                <w:rFonts w:eastAsiaTheme="minorHAnsi" w:cstheme="minorBidi"/>
                <w:color w:val="000000"/>
                <w:w w:val="108"/>
                <w:sz w:val="28"/>
                <w:szCs w:val="28"/>
                <w:lang w:eastAsia="en-US"/>
              </w:rPr>
              <w:t>Р</w:t>
            </w:r>
            <w:r w:rsidR="000928B2" w:rsidRPr="00EC46E8">
              <w:rPr>
                <w:rFonts w:eastAsiaTheme="minorHAnsi" w:cstheme="minorBidi"/>
                <w:color w:val="000000"/>
                <w:w w:val="108"/>
                <w:sz w:val="28"/>
                <w:szCs w:val="28"/>
                <w:lang w:eastAsia="en-US"/>
              </w:rPr>
              <w:t>еки</w:t>
            </w:r>
            <w:r w:rsidR="000928B2" w:rsidRPr="00EC46E8">
              <w:rPr>
                <w:rFonts w:eastAsiaTheme="minorHAnsi" w:cstheme="minorBidi"/>
                <w:color w:val="000000"/>
                <w:spacing w:val="18"/>
                <w:w w:val="108"/>
                <w:sz w:val="28"/>
                <w:szCs w:val="28"/>
                <w:lang w:eastAsia="en-US"/>
              </w:rPr>
              <w:t xml:space="preserve"> </w:t>
            </w:r>
            <w:r w:rsidR="00AD3DF8">
              <w:rPr>
                <w:rFonts w:eastAsiaTheme="minorHAnsi" w:cstheme="minorBidi"/>
                <w:color w:val="000000"/>
                <w:spacing w:val="18"/>
                <w:w w:val="108"/>
                <w:sz w:val="28"/>
                <w:szCs w:val="28"/>
                <w:lang w:eastAsia="en-US"/>
              </w:rPr>
              <w:t>бывают</w:t>
            </w:r>
            <w:r w:rsidR="000928B2" w:rsidRPr="00EC46E8">
              <w:rPr>
                <w:rFonts w:eastAsiaTheme="minorHAnsi" w:cstheme="minorBidi"/>
                <w:color w:val="000000"/>
                <w:spacing w:val="27"/>
                <w:w w:val="108"/>
                <w:sz w:val="28"/>
                <w:szCs w:val="28"/>
                <w:lang w:eastAsia="en-US"/>
              </w:rPr>
              <w:t xml:space="preserve"> </w:t>
            </w:r>
            <w:r w:rsidR="000928B2" w:rsidRPr="00EC46E8">
              <w:rPr>
                <w:rFonts w:eastAsiaTheme="minorHAnsi" w:cstheme="minorBidi"/>
                <w:color w:val="000000"/>
                <w:w w:val="108"/>
                <w:sz w:val="28"/>
                <w:szCs w:val="28"/>
                <w:lang w:eastAsia="en-US"/>
              </w:rPr>
              <w:t>горные</w:t>
            </w:r>
            <w:r w:rsidRPr="00EC46E8">
              <w:rPr>
                <w:rFonts w:eastAsiaTheme="minorHAnsi" w:cstheme="minorBidi"/>
                <w:color w:val="000000"/>
                <w:w w:val="108"/>
                <w:sz w:val="28"/>
                <w:szCs w:val="28"/>
                <w:lang w:eastAsia="en-US"/>
              </w:rPr>
              <w:t xml:space="preserve"> с быстрым течением</w:t>
            </w:r>
            <w:r w:rsidR="000928B2" w:rsidRPr="00EC46E8">
              <w:rPr>
                <w:rFonts w:eastAsiaTheme="minorHAnsi" w:cstheme="minorBidi"/>
                <w:color w:val="000000"/>
                <w:spacing w:val="27"/>
                <w:w w:val="108"/>
                <w:sz w:val="28"/>
                <w:szCs w:val="28"/>
                <w:lang w:eastAsia="en-US"/>
              </w:rPr>
              <w:t xml:space="preserve"> </w:t>
            </w:r>
            <w:r w:rsidR="000928B2" w:rsidRPr="00EC46E8">
              <w:rPr>
                <w:rFonts w:eastAsiaTheme="minorHAnsi" w:cstheme="minorBidi"/>
                <w:color w:val="000000"/>
                <w:w w:val="108"/>
                <w:sz w:val="28"/>
                <w:szCs w:val="28"/>
                <w:lang w:eastAsia="en-US"/>
              </w:rPr>
              <w:t>и</w:t>
            </w:r>
            <w:r w:rsidR="000928B2" w:rsidRPr="00EC46E8">
              <w:rPr>
                <w:rFonts w:eastAsiaTheme="minorHAnsi" w:cstheme="minorBidi"/>
                <w:color w:val="000000"/>
                <w:spacing w:val="28"/>
                <w:w w:val="108"/>
                <w:sz w:val="28"/>
                <w:szCs w:val="28"/>
                <w:lang w:eastAsia="en-US"/>
              </w:rPr>
              <w:t xml:space="preserve"> </w:t>
            </w:r>
            <w:r w:rsidR="000928B2" w:rsidRPr="00EC46E8">
              <w:rPr>
                <w:rFonts w:eastAsiaTheme="minorHAnsi" w:cstheme="minorBidi"/>
                <w:color w:val="000000"/>
                <w:w w:val="108"/>
                <w:sz w:val="28"/>
                <w:szCs w:val="28"/>
                <w:lang w:eastAsia="en-US"/>
              </w:rPr>
              <w:t>равнинные</w:t>
            </w:r>
            <w:r w:rsidR="00AD3DF8">
              <w:rPr>
                <w:rFonts w:eastAsiaTheme="minorHAnsi" w:cstheme="minorBidi"/>
                <w:color w:val="000000"/>
                <w:w w:val="108"/>
                <w:sz w:val="28"/>
                <w:szCs w:val="28"/>
                <w:lang w:eastAsia="en-US"/>
              </w:rPr>
              <w:t xml:space="preserve">, </w:t>
            </w:r>
            <w:r w:rsidR="000928B2" w:rsidRPr="00EC46E8">
              <w:rPr>
                <w:rFonts w:eastAsiaTheme="minorHAnsi" w:cstheme="minorBidi"/>
                <w:color w:val="000000"/>
                <w:spacing w:val="27"/>
                <w:w w:val="108"/>
                <w:sz w:val="28"/>
                <w:szCs w:val="28"/>
                <w:lang w:eastAsia="en-US"/>
              </w:rPr>
              <w:t xml:space="preserve"> </w:t>
            </w:r>
            <w:r w:rsidRPr="00EC46E8">
              <w:rPr>
                <w:rFonts w:eastAsiaTheme="minorHAnsi" w:cstheme="minorBidi"/>
                <w:color w:val="000000"/>
                <w:w w:val="108"/>
                <w:sz w:val="28"/>
                <w:szCs w:val="28"/>
                <w:lang w:eastAsia="en-US"/>
              </w:rPr>
              <w:t>с</w:t>
            </w:r>
            <w:r w:rsidR="000928B2" w:rsidRPr="00EC46E8">
              <w:rPr>
                <w:rFonts w:eastAsiaTheme="minorHAnsi" w:cstheme="minorBidi"/>
                <w:color w:val="000000"/>
                <w:spacing w:val="27"/>
                <w:w w:val="108"/>
                <w:sz w:val="28"/>
                <w:szCs w:val="28"/>
                <w:lang w:eastAsia="en-US"/>
              </w:rPr>
              <w:t xml:space="preserve"> </w:t>
            </w:r>
            <w:r w:rsidR="000928B2" w:rsidRPr="00EC46E8">
              <w:rPr>
                <w:rFonts w:eastAsiaTheme="minorHAnsi" w:cstheme="minorBidi"/>
                <w:color w:val="000000"/>
                <w:w w:val="108"/>
                <w:sz w:val="28"/>
                <w:szCs w:val="28"/>
                <w:lang w:eastAsia="en-US"/>
              </w:rPr>
              <w:t>медленным</w:t>
            </w:r>
            <w:r w:rsidRPr="00EC46E8">
              <w:rPr>
                <w:rFonts w:eastAsiaTheme="minorHAnsi" w:cstheme="minorBidi"/>
                <w:color w:val="000000"/>
                <w:w w:val="108"/>
                <w:sz w:val="28"/>
                <w:szCs w:val="28"/>
                <w:lang w:eastAsia="en-US"/>
              </w:rPr>
              <w:t>.</w:t>
            </w:r>
            <w:r w:rsidR="000928B2" w:rsidRPr="00EC46E8">
              <w:rPr>
                <w:rFonts w:eastAsiaTheme="minorHAnsi" w:cstheme="minorBidi"/>
                <w:color w:val="000000"/>
                <w:w w:val="108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47287D" w:rsidRPr="00EC46E8" w:rsidRDefault="00F24F20" w:rsidP="00877EB2">
            <w:pPr>
              <w:autoSpaceDE/>
              <w:autoSpaceDN/>
              <w:spacing w:line="276" w:lineRule="auto"/>
              <w:ind w:right="0"/>
              <w:rPr>
                <w:rFonts w:eastAsia="Calibri"/>
                <w:sz w:val="28"/>
                <w:szCs w:val="28"/>
                <w:lang w:eastAsia="ar-SA"/>
              </w:rPr>
            </w:pPr>
            <w:r w:rsidRPr="00EC46E8">
              <w:rPr>
                <w:rFonts w:eastAsia="Calibri"/>
                <w:sz w:val="28"/>
                <w:szCs w:val="28"/>
                <w:lang w:eastAsia="ar-SA"/>
              </w:rPr>
              <w:t xml:space="preserve">- А почему река </w:t>
            </w:r>
            <w:proofErr w:type="spellStart"/>
            <w:r w:rsidRPr="00EC46E8">
              <w:rPr>
                <w:rFonts w:eastAsia="Calibri"/>
                <w:sz w:val="28"/>
                <w:szCs w:val="28"/>
                <w:lang w:eastAsia="ar-SA"/>
              </w:rPr>
              <w:t>Бира</w:t>
            </w:r>
            <w:proofErr w:type="spellEnd"/>
            <w:r w:rsidRPr="00EC46E8">
              <w:rPr>
                <w:rFonts w:eastAsia="Calibri"/>
                <w:sz w:val="28"/>
                <w:szCs w:val="28"/>
                <w:lang w:eastAsia="ar-SA"/>
              </w:rPr>
              <w:t xml:space="preserve"> движется. </w:t>
            </w:r>
            <w:r w:rsidR="0047287D" w:rsidRPr="00EC46E8">
              <w:rPr>
                <w:rFonts w:eastAsia="Calibri"/>
                <w:sz w:val="28"/>
                <w:szCs w:val="28"/>
                <w:lang w:eastAsia="ar-SA"/>
              </w:rPr>
              <w:t>Где у неё более высокий участок</w:t>
            </w:r>
          </w:p>
          <w:p w:rsidR="0047287D" w:rsidRPr="00EC46E8" w:rsidRDefault="0047287D" w:rsidP="00877EB2">
            <w:pPr>
              <w:autoSpaceDE/>
              <w:autoSpaceDN/>
              <w:spacing w:line="276" w:lineRule="auto"/>
              <w:ind w:right="0"/>
              <w:rPr>
                <w:rFonts w:eastAsia="Calibri"/>
                <w:sz w:val="28"/>
                <w:szCs w:val="28"/>
                <w:lang w:eastAsia="ar-SA"/>
              </w:rPr>
            </w:pPr>
            <w:r w:rsidRPr="00EC46E8">
              <w:rPr>
                <w:rFonts w:eastAsia="Calibri"/>
                <w:sz w:val="28"/>
                <w:szCs w:val="28"/>
                <w:lang w:eastAsia="ar-SA"/>
              </w:rPr>
              <w:t>-Более низкий?</w:t>
            </w:r>
          </w:p>
          <w:p w:rsidR="0047287D" w:rsidRPr="00EC46E8" w:rsidRDefault="0047287D" w:rsidP="00877EB2">
            <w:pPr>
              <w:autoSpaceDE/>
              <w:autoSpaceDN/>
              <w:spacing w:line="276" w:lineRule="auto"/>
              <w:ind w:right="0"/>
              <w:rPr>
                <w:rFonts w:eastAsia="Calibri"/>
                <w:sz w:val="28"/>
                <w:szCs w:val="28"/>
                <w:lang w:eastAsia="ar-SA"/>
              </w:rPr>
            </w:pPr>
            <w:r w:rsidRPr="00EC46E8">
              <w:rPr>
                <w:rFonts w:eastAsia="Calibri"/>
                <w:sz w:val="28"/>
                <w:szCs w:val="28"/>
                <w:lang w:eastAsia="ar-SA"/>
              </w:rPr>
              <w:t>-</w:t>
            </w:r>
            <w:r w:rsidR="00F24F20" w:rsidRPr="00EC46E8">
              <w:rPr>
                <w:rFonts w:eastAsia="Calibri"/>
                <w:sz w:val="28"/>
                <w:szCs w:val="28"/>
                <w:lang w:eastAsia="ar-SA"/>
              </w:rPr>
              <w:t xml:space="preserve"> Почему её течение такое быстрое? </w:t>
            </w:r>
          </w:p>
          <w:p w:rsidR="00F24F20" w:rsidRPr="00EC46E8" w:rsidRDefault="0047287D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="Calibri"/>
                <w:sz w:val="28"/>
                <w:szCs w:val="28"/>
                <w:lang w:eastAsia="ar-SA"/>
              </w:rPr>
              <w:t>-</w:t>
            </w:r>
            <w:r w:rsidR="00F24F20" w:rsidRPr="00EC46E8">
              <w:rPr>
                <w:rFonts w:eastAsia="Calibri"/>
                <w:sz w:val="28"/>
                <w:szCs w:val="28"/>
                <w:lang w:eastAsia="ar-SA"/>
              </w:rPr>
              <w:t>Отв</w:t>
            </w:r>
            <w:r w:rsidRPr="00EC46E8">
              <w:rPr>
                <w:rFonts w:eastAsia="Calibri"/>
                <w:sz w:val="28"/>
                <w:szCs w:val="28"/>
                <w:lang w:eastAsia="ar-SA"/>
              </w:rPr>
              <w:t>етили ли мы на третий вопрос? (</w:t>
            </w:r>
            <w:r w:rsidR="00F24F20" w:rsidRPr="00EC46E8">
              <w:rPr>
                <w:rFonts w:eastAsia="Calibri"/>
                <w:sz w:val="28"/>
                <w:szCs w:val="28"/>
                <w:lang w:eastAsia="ar-SA"/>
              </w:rPr>
              <w:t>получаем капельку воды и размещаем её напротив вопроса.)</w:t>
            </w:r>
          </w:p>
        </w:tc>
        <w:tc>
          <w:tcPr>
            <w:tcW w:w="1559" w:type="dxa"/>
          </w:tcPr>
          <w:p w:rsidR="00874BAB" w:rsidRDefault="00874BAB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Default="00883D1D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Default="00883D1D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Default="00883D1D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Default="00883D1D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Default="00883D1D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Default="00883D1D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Default="00883D1D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Default="00883D1D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Default="00883D1D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Default="00883D1D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Устанавливает причинно-следственные связи.</w:t>
            </w:r>
          </w:p>
          <w:p w:rsidR="00883D1D" w:rsidRPr="00883D1D" w:rsidRDefault="00883D1D" w:rsidP="00883D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Pr="00883D1D" w:rsidRDefault="00883D1D" w:rsidP="00883D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Pr="00883D1D" w:rsidRDefault="00883D1D" w:rsidP="00883D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Pr="00883D1D" w:rsidRDefault="00883D1D" w:rsidP="00883D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Pr="00883D1D" w:rsidRDefault="00883D1D" w:rsidP="00883D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Default="00883D1D" w:rsidP="00883D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Pr="00883D1D" w:rsidRDefault="00883D1D" w:rsidP="00883D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Соотносит свои суждения с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предложенными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учителем.</w:t>
            </w:r>
          </w:p>
        </w:tc>
        <w:tc>
          <w:tcPr>
            <w:tcW w:w="1276" w:type="dxa"/>
          </w:tcPr>
          <w:p w:rsidR="008669E4" w:rsidRPr="008669E4" w:rsidRDefault="00883D1D" w:rsidP="008669E4">
            <w:pPr>
              <w:autoSpaceDE/>
              <w:autoSpaceDN/>
              <w:spacing w:after="200"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Устанавливать</w:t>
            </w:r>
            <w:r w:rsidR="008669E4" w:rsidRPr="008669E4">
              <w:rPr>
                <w:rFonts w:eastAsiaTheme="minorHAnsi"/>
                <w:sz w:val="28"/>
                <w:szCs w:val="28"/>
                <w:lang w:eastAsia="en-US"/>
              </w:rPr>
              <w:t xml:space="preserve"> причинно-</w:t>
            </w:r>
            <w:r w:rsidR="008669E4" w:rsidRPr="008669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следственные связи.</w:t>
            </w:r>
          </w:p>
          <w:p w:rsidR="006D3616" w:rsidRPr="00EC46E8" w:rsidRDefault="00F01F76" w:rsidP="006D3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</w:t>
            </w:r>
            <w:r w:rsidR="00374E3B">
              <w:rPr>
                <w:sz w:val="28"/>
                <w:szCs w:val="28"/>
              </w:rPr>
              <w:t>ва</w:t>
            </w:r>
            <w:r w:rsidR="006D3616" w:rsidRPr="00EC46E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</w:t>
            </w:r>
            <w:r w:rsidR="006D3616" w:rsidRPr="00EC46E8">
              <w:rPr>
                <w:sz w:val="28"/>
                <w:szCs w:val="28"/>
              </w:rPr>
              <w:t xml:space="preserve"> знания в практической работе.</w:t>
            </w:r>
          </w:p>
          <w:p w:rsidR="00883D1D" w:rsidRDefault="00883D1D" w:rsidP="006D3616">
            <w:pPr>
              <w:autoSpaceDE/>
              <w:autoSpaceDN/>
              <w:ind w:right="0"/>
              <w:rPr>
                <w:sz w:val="28"/>
                <w:szCs w:val="28"/>
              </w:rPr>
            </w:pPr>
          </w:p>
          <w:p w:rsidR="00874BAB" w:rsidRPr="00EC46E8" w:rsidRDefault="00F01F76" w:rsidP="006D3616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Перерабатывать</w:t>
            </w:r>
            <w:r w:rsidR="006D3616" w:rsidRPr="00EC46E8">
              <w:rPr>
                <w:sz w:val="28"/>
                <w:szCs w:val="28"/>
              </w:rPr>
              <w:t xml:space="preserve"> полученную информацию: делают выводы в результат</w:t>
            </w:r>
            <w:r w:rsidR="00883D1D">
              <w:rPr>
                <w:sz w:val="28"/>
                <w:szCs w:val="28"/>
              </w:rPr>
              <w:t>е совместной работы с учителем.</w:t>
            </w:r>
          </w:p>
        </w:tc>
      </w:tr>
      <w:tr w:rsidR="00874BAB" w:rsidRPr="00EC46E8" w:rsidTr="00544750">
        <w:trPr>
          <w:trHeight w:val="133"/>
        </w:trPr>
        <w:tc>
          <w:tcPr>
            <w:tcW w:w="534" w:type="dxa"/>
          </w:tcPr>
          <w:p w:rsidR="00874BAB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021" w:type="dxa"/>
          </w:tcPr>
          <w:p w:rsidR="00874BAB" w:rsidRPr="00EC46E8" w:rsidRDefault="00246AF9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Закрепление изученного материала</w:t>
            </w:r>
          </w:p>
        </w:tc>
        <w:tc>
          <w:tcPr>
            <w:tcW w:w="680" w:type="dxa"/>
          </w:tcPr>
          <w:p w:rsidR="00874BAB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3мин</w:t>
            </w:r>
          </w:p>
        </w:tc>
        <w:tc>
          <w:tcPr>
            <w:tcW w:w="4819" w:type="dxa"/>
          </w:tcPr>
          <w:p w:rsidR="00874BAB" w:rsidRPr="00EC46E8" w:rsidRDefault="00FF0F63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-На все ли мы ответили</w:t>
            </w:r>
            <w:r w:rsidR="00510166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вопросы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? Много ли собрали капелек чистой воды?</w:t>
            </w:r>
          </w:p>
          <w:p w:rsidR="00FF0F63" w:rsidRDefault="0047287D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- Как эту чистую воду </w:t>
            </w:r>
            <w:r w:rsidR="00FF0F63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можно назвать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по-научному</w:t>
            </w:r>
            <w:r w:rsidR="00FF0F63" w:rsidRPr="00EC46E8">
              <w:rPr>
                <w:rFonts w:eastAsiaTheme="minorHAnsi"/>
                <w:sz w:val="28"/>
                <w:szCs w:val="28"/>
                <w:lang w:eastAsia="en-US"/>
              </w:rPr>
              <w:t>? (пресной)</w:t>
            </w:r>
          </w:p>
          <w:p w:rsidR="00883D1D" w:rsidRPr="00EC46E8" w:rsidRDefault="00883D1D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-Где в природе она встречается?</w:t>
            </w:r>
          </w:p>
          <w:p w:rsidR="0047287D" w:rsidRPr="00EC46E8" w:rsidRDefault="0047287D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-А сейчас поиграем в игру.</w:t>
            </w:r>
          </w:p>
          <w:p w:rsidR="000928B2" w:rsidRPr="00EC46E8" w:rsidRDefault="000928B2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i/>
                <w:sz w:val="28"/>
                <w:szCs w:val="28"/>
                <w:lang w:eastAsia="en-US"/>
              </w:rPr>
              <w:t>Игра «Речные антонимы»</w:t>
            </w:r>
          </w:p>
          <w:p w:rsidR="000928B2" w:rsidRPr="00EC46E8" w:rsidRDefault="000928B2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Продолжи высказывание: реки бывают</w:t>
            </w:r>
            <w:r w:rsidR="0047287D" w:rsidRPr="00EC46E8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0928B2" w:rsidRPr="00EC46E8" w:rsidRDefault="000928B2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Большие-</w:t>
            </w:r>
            <w:r w:rsidR="0047287D" w:rsidRPr="00EC46E8">
              <w:rPr>
                <w:rFonts w:eastAsiaTheme="minorHAnsi"/>
                <w:sz w:val="28"/>
                <w:szCs w:val="28"/>
                <w:lang w:eastAsia="en-US"/>
              </w:rPr>
              <w:t>……..</w:t>
            </w:r>
          </w:p>
          <w:p w:rsidR="000928B2" w:rsidRPr="00EC46E8" w:rsidRDefault="000928B2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Быстрые-</w:t>
            </w:r>
            <w:r w:rsidR="0047287D" w:rsidRPr="00EC46E8">
              <w:rPr>
                <w:rFonts w:eastAsiaTheme="minorHAnsi"/>
                <w:sz w:val="28"/>
                <w:szCs w:val="28"/>
                <w:lang w:eastAsia="en-US"/>
              </w:rPr>
              <w:t>……..</w:t>
            </w:r>
          </w:p>
          <w:p w:rsidR="000928B2" w:rsidRPr="00EC46E8" w:rsidRDefault="000928B2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Чистые-</w:t>
            </w:r>
            <w:r w:rsidR="0047287D" w:rsidRPr="00EC46E8">
              <w:rPr>
                <w:rFonts w:eastAsiaTheme="minorHAnsi"/>
                <w:sz w:val="28"/>
                <w:szCs w:val="28"/>
                <w:lang w:eastAsia="en-US"/>
              </w:rPr>
              <w:t>………</w:t>
            </w:r>
          </w:p>
          <w:p w:rsidR="000928B2" w:rsidRPr="00EC46E8" w:rsidRDefault="000928B2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Глубокие-</w:t>
            </w:r>
            <w:r w:rsidR="0047287D" w:rsidRPr="00EC46E8">
              <w:rPr>
                <w:rFonts w:eastAsiaTheme="minorHAnsi"/>
                <w:sz w:val="28"/>
                <w:szCs w:val="28"/>
                <w:lang w:eastAsia="en-US"/>
              </w:rPr>
              <w:t>……..</w:t>
            </w:r>
          </w:p>
          <w:p w:rsidR="000928B2" w:rsidRPr="00EC46E8" w:rsidRDefault="000928B2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Горные-</w:t>
            </w:r>
            <w:r w:rsidR="0047287D" w:rsidRPr="00EC46E8">
              <w:rPr>
                <w:rFonts w:eastAsiaTheme="minorHAnsi"/>
                <w:sz w:val="28"/>
                <w:szCs w:val="28"/>
                <w:lang w:eastAsia="en-US"/>
              </w:rPr>
              <w:t>………</w:t>
            </w:r>
          </w:p>
          <w:p w:rsidR="000928B2" w:rsidRPr="00EC46E8" w:rsidRDefault="000928B2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Широкие-</w:t>
            </w:r>
            <w:r w:rsidR="0047287D" w:rsidRPr="00EC46E8">
              <w:rPr>
                <w:rFonts w:eastAsiaTheme="minorHAnsi"/>
                <w:sz w:val="28"/>
                <w:szCs w:val="28"/>
                <w:lang w:eastAsia="en-US"/>
              </w:rPr>
              <w:t>………</w:t>
            </w:r>
          </w:p>
        </w:tc>
        <w:tc>
          <w:tcPr>
            <w:tcW w:w="1559" w:type="dxa"/>
          </w:tcPr>
          <w:p w:rsidR="00874BAB" w:rsidRDefault="00883D1D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Отвечает на вопросы.</w:t>
            </w:r>
          </w:p>
          <w:p w:rsidR="00883D1D" w:rsidRDefault="00883D1D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Default="00883D1D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Default="00883D1D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Default="00883D1D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Default="00883D1D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D1D" w:rsidRPr="00EC46E8" w:rsidRDefault="00883D1D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Продолжает высказывания учителя.</w:t>
            </w:r>
          </w:p>
        </w:tc>
        <w:tc>
          <w:tcPr>
            <w:tcW w:w="1276" w:type="dxa"/>
          </w:tcPr>
          <w:p w:rsidR="00874BAB" w:rsidRPr="00EC46E8" w:rsidRDefault="00874BAB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74BAB" w:rsidRPr="00EC46E8" w:rsidTr="00544750">
        <w:trPr>
          <w:trHeight w:val="133"/>
        </w:trPr>
        <w:tc>
          <w:tcPr>
            <w:tcW w:w="534" w:type="dxa"/>
          </w:tcPr>
          <w:p w:rsidR="00874BAB" w:rsidRPr="00EC46E8" w:rsidRDefault="004A40A2" w:rsidP="00877EB2">
            <w:pPr>
              <w:autoSpaceDE/>
              <w:autoSpaceDN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21" w:type="dxa"/>
          </w:tcPr>
          <w:p w:rsidR="00874BAB" w:rsidRPr="00EC46E8" w:rsidRDefault="00246AF9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Контроль и самоконтроль</w:t>
            </w:r>
          </w:p>
        </w:tc>
        <w:tc>
          <w:tcPr>
            <w:tcW w:w="680" w:type="dxa"/>
          </w:tcPr>
          <w:p w:rsidR="00874BAB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5 мин</w:t>
            </w:r>
          </w:p>
        </w:tc>
        <w:tc>
          <w:tcPr>
            <w:tcW w:w="4819" w:type="dxa"/>
          </w:tcPr>
          <w:p w:rsidR="00874BAB" w:rsidRDefault="00FF0F63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Предлагаю тебе выполнить тест </w:t>
            </w:r>
            <w:r w:rsidR="0047287D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и 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самостоятельно проверить е</w:t>
            </w:r>
            <w:r w:rsidR="0047287D" w:rsidRPr="00EC46E8">
              <w:rPr>
                <w:rFonts w:eastAsiaTheme="minorHAnsi"/>
                <w:sz w:val="28"/>
                <w:szCs w:val="28"/>
                <w:lang w:eastAsia="en-US"/>
              </w:rPr>
              <w:t>го правильность с помощью ключ</w:t>
            </w:r>
            <w:proofErr w:type="gramStart"/>
            <w:r w:rsidR="0047287D" w:rsidRPr="00EC46E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10166" w:rsidRPr="00EC46E8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End"/>
            <w:r w:rsidR="00510166" w:rsidRPr="00EC46E8">
              <w:rPr>
                <w:rFonts w:eastAsiaTheme="minorHAnsi"/>
                <w:sz w:val="28"/>
                <w:szCs w:val="28"/>
                <w:lang w:eastAsia="en-US"/>
              </w:rPr>
              <w:t>выполняет тест)</w:t>
            </w:r>
          </w:p>
          <w:p w:rsidR="00FB4892" w:rsidRPr="00300889" w:rsidRDefault="00FB4892" w:rsidP="00FB4892">
            <w:pPr>
              <w:pStyle w:val="a5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00889">
              <w:rPr>
                <w:bCs/>
                <w:color w:val="000000"/>
                <w:sz w:val="28"/>
                <w:szCs w:val="28"/>
              </w:rPr>
              <w:t>Тест</w:t>
            </w:r>
          </w:p>
          <w:p w:rsidR="00FB4892" w:rsidRPr="00300889" w:rsidRDefault="00FB4892" w:rsidP="00FB4892">
            <w:pPr>
              <w:pStyle w:val="a5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00889">
              <w:rPr>
                <w:i/>
                <w:iCs/>
                <w:color w:val="000000"/>
                <w:sz w:val="28"/>
                <w:szCs w:val="28"/>
              </w:rPr>
              <w:t>1.Какая вода в реках?</w:t>
            </w:r>
          </w:p>
          <w:p w:rsidR="00FB4892" w:rsidRPr="00300889" w:rsidRDefault="00FB4892" w:rsidP="00EB1080">
            <w:pPr>
              <w:pStyle w:val="a5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00889">
              <w:rPr>
                <w:color w:val="000000"/>
                <w:sz w:val="28"/>
                <w:szCs w:val="28"/>
              </w:rPr>
              <w:t>у) Солёная.</w:t>
            </w:r>
            <w:r w:rsidRPr="00300889">
              <w:rPr>
                <w:rFonts w:ascii="Tahoma" w:hAnsi="Tahoma" w:cs="Tahoma"/>
                <w:color w:val="000000"/>
                <w:sz w:val="28"/>
                <w:szCs w:val="28"/>
              </w:rPr>
              <w:t xml:space="preserve">    </w:t>
            </w:r>
            <w:r w:rsidR="00EB1080">
              <w:rPr>
                <w:color w:val="000000"/>
                <w:sz w:val="28"/>
                <w:szCs w:val="28"/>
              </w:rPr>
              <w:t xml:space="preserve">в) Стоячая </w:t>
            </w:r>
            <w:r w:rsidRPr="00300889">
              <w:rPr>
                <w:rFonts w:ascii="Tahoma" w:hAnsi="Tahoma" w:cs="Tahoma"/>
                <w:color w:val="000000"/>
                <w:sz w:val="28"/>
                <w:szCs w:val="28"/>
              </w:rPr>
              <w:t xml:space="preserve">   </w:t>
            </w:r>
            <w:r w:rsidR="00EB1080">
              <w:rPr>
                <w:color w:val="000000"/>
                <w:sz w:val="28"/>
                <w:szCs w:val="28"/>
              </w:rPr>
              <w:t>р</w:t>
            </w:r>
            <w:proofErr w:type="gramStart"/>
            <w:r w:rsidR="00EB1080">
              <w:rPr>
                <w:color w:val="000000"/>
                <w:sz w:val="28"/>
                <w:szCs w:val="28"/>
              </w:rPr>
              <w:t>)</w:t>
            </w:r>
            <w:r w:rsidRPr="0030088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00889">
              <w:rPr>
                <w:color w:val="000000"/>
                <w:sz w:val="28"/>
                <w:szCs w:val="28"/>
              </w:rPr>
              <w:t>ресная.</w:t>
            </w:r>
          </w:p>
          <w:p w:rsidR="00FB4892" w:rsidRPr="00300889" w:rsidRDefault="00FB4892" w:rsidP="00FB4892">
            <w:pPr>
              <w:pStyle w:val="a5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00889">
              <w:rPr>
                <w:i/>
                <w:iCs/>
                <w:color w:val="000000"/>
                <w:sz w:val="28"/>
                <w:szCs w:val="28"/>
              </w:rPr>
              <w:t>2.Как называют начало реки?</w:t>
            </w:r>
          </w:p>
          <w:p w:rsidR="00FB4892" w:rsidRPr="00300889" w:rsidRDefault="00FB4892" w:rsidP="00EB1080">
            <w:pPr>
              <w:pStyle w:val="a5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00889">
              <w:rPr>
                <w:color w:val="000000"/>
                <w:sz w:val="28"/>
                <w:szCs w:val="28"/>
              </w:rPr>
              <w:t>а) Приток.</w:t>
            </w:r>
            <w:r w:rsidRPr="00300889">
              <w:rPr>
                <w:rFonts w:ascii="Tahoma" w:hAnsi="Tahoma" w:cs="Tahoma"/>
                <w:color w:val="000000"/>
                <w:sz w:val="28"/>
                <w:szCs w:val="28"/>
              </w:rPr>
              <w:t xml:space="preserve">   </w:t>
            </w:r>
            <w:r w:rsidRPr="00300889">
              <w:rPr>
                <w:color w:val="000000"/>
                <w:sz w:val="28"/>
                <w:szCs w:val="28"/>
              </w:rPr>
              <w:t>е) Исток.</w:t>
            </w:r>
            <w:r w:rsidRPr="00300889">
              <w:rPr>
                <w:rFonts w:ascii="Tahoma" w:hAnsi="Tahoma" w:cs="Tahoma"/>
                <w:color w:val="000000"/>
                <w:sz w:val="28"/>
                <w:szCs w:val="28"/>
              </w:rPr>
              <w:t xml:space="preserve">   </w:t>
            </w:r>
            <w:r w:rsidRPr="00300889">
              <w:rPr>
                <w:color w:val="000000"/>
                <w:sz w:val="28"/>
                <w:szCs w:val="28"/>
              </w:rPr>
              <w:t>д) Устье.</w:t>
            </w:r>
          </w:p>
          <w:p w:rsidR="00FB4892" w:rsidRPr="00300889" w:rsidRDefault="00FB4892" w:rsidP="00FB4892">
            <w:pPr>
              <w:pStyle w:val="a5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00889">
              <w:rPr>
                <w:i/>
                <w:iCs/>
                <w:color w:val="000000"/>
                <w:sz w:val="28"/>
                <w:szCs w:val="28"/>
              </w:rPr>
              <w:t>3.Углубление, где течёт река, - это…</w:t>
            </w:r>
          </w:p>
          <w:p w:rsidR="00FB4892" w:rsidRPr="00300889" w:rsidRDefault="00FB4892" w:rsidP="00EB1080">
            <w:pPr>
              <w:pStyle w:val="a5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00889">
              <w:rPr>
                <w:color w:val="000000"/>
                <w:sz w:val="28"/>
                <w:szCs w:val="28"/>
              </w:rPr>
              <w:t>ю) Овраг.</w:t>
            </w:r>
            <w:r w:rsidRPr="00300889">
              <w:rPr>
                <w:rFonts w:ascii="Tahoma" w:hAnsi="Tahoma" w:cs="Tahoma"/>
                <w:color w:val="000000"/>
                <w:sz w:val="28"/>
                <w:szCs w:val="28"/>
              </w:rPr>
              <w:t xml:space="preserve">   </w:t>
            </w:r>
            <w:r w:rsidRPr="00300889">
              <w:rPr>
                <w:color w:val="000000"/>
                <w:sz w:val="28"/>
                <w:szCs w:val="28"/>
              </w:rPr>
              <w:t>з) Долина.</w:t>
            </w:r>
            <w:r w:rsidRPr="00300889">
              <w:rPr>
                <w:rFonts w:ascii="Tahoma" w:hAnsi="Tahoma" w:cs="Tahoma"/>
                <w:color w:val="000000"/>
                <w:sz w:val="28"/>
                <w:szCs w:val="28"/>
              </w:rPr>
              <w:t xml:space="preserve">    </w:t>
            </w:r>
            <w:r w:rsidRPr="00300889">
              <w:rPr>
                <w:color w:val="000000"/>
                <w:sz w:val="28"/>
                <w:szCs w:val="28"/>
              </w:rPr>
              <w:t>к) Русло.</w:t>
            </w:r>
          </w:p>
          <w:p w:rsidR="00FB4892" w:rsidRPr="00300889" w:rsidRDefault="00FB4892" w:rsidP="00FB4892">
            <w:pPr>
              <w:pStyle w:val="a5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00889">
              <w:rPr>
                <w:i/>
                <w:iCs/>
                <w:color w:val="000000"/>
                <w:sz w:val="28"/>
                <w:szCs w:val="28"/>
              </w:rPr>
              <w:t>4.Устье реки может быть…</w:t>
            </w:r>
          </w:p>
          <w:p w:rsidR="00FB4892" w:rsidRDefault="00FB4892" w:rsidP="00EB1080">
            <w:pPr>
              <w:pStyle w:val="a5"/>
              <w:rPr>
                <w:color w:val="000000"/>
                <w:sz w:val="28"/>
                <w:szCs w:val="28"/>
              </w:rPr>
            </w:pPr>
            <w:r w:rsidRPr="00300889">
              <w:rPr>
                <w:color w:val="000000"/>
                <w:sz w:val="28"/>
                <w:szCs w:val="28"/>
              </w:rPr>
              <w:t>ф) Только в море.</w:t>
            </w:r>
            <w:r w:rsidRPr="00300889">
              <w:rPr>
                <w:rFonts w:ascii="Tahoma" w:hAnsi="Tahoma" w:cs="Tahoma"/>
                <w:color w:val="000000"/>
                <w:sz w:val="28"/>
                <w:szCs w:val="28"/>
              </w:rPr>
              <w:t xml:space="preserve">    </w:t>
            </w:r>
            <w:r w:rsidRPr="00300889">
              <w:rPr>
                <w:color w:val="000000"/>
                <w:sz w:val="28"/>
                <w:szCs w:val="28"/>
              </w:rPr>
              <w:t>б) На равнине.</w:t>
            </w:r>
            <w:r w:rsidRPr="00300889">
              <w:rPr>
                <w:rFonts w:ascii="Tahoma" w:hAnsi="Tahoma" w:cs="Tahoma"/>
                <w:color w:val="000000"/>
                <w:sz w:val="28"/>
                <w:szCs w:val="28"/>
              </w:rPr>
              <w:t xml:space="preserve">    </w:t>
            </w:r>
            <w:r w:rsidRPr="00300889">
              <w:rPr>
                <w:color w:val="000000"/>
                <w:sz w:val="28"/>
                <w:szCs w:val="28"/>
              </w:rPr>
              <w:t>а) В любом водоёме.</w:t>
            </w:r>
          </w:p>
          <w:p w:rsidR="000264CA" w:rsidRPr="00FB4892" w:rsidRDefault="000264CA" w:rsidP="00FB4892">
            <w:pPr>
              <w:pStyle w:val="a5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FB4892">
              <w:rPr>
                <w:rFonts w:eastAsiaTheme="minorHAnsi"/>
                <w:sz w:val="28"/>
                <w:szCs w:val="28"/>
                <w:lang w:eastAsia="en-US"/>
              </w:rPr>
              <w:t xml:space="preserve">Прочти буквы выбранных тобой ответов, если сложив их, у тебя </w:t>
            </w:r>
            <w:r w:rsidR="00FB48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получится слова </w:t>
            </w:r>
            <w:r w:rsidR="00FB4892" w:rsidRPr="00FB4892">
              <w:rPr>
                <w:rFonts w:eastAsiaTheme="minorHAnsi"/>
                <w:i/>
                <w:sz w:val="28"/>
                <w:szCs w:val="28"/>
                <w:lang w:eastAsia="en-US"/>
              </w:rPr>
              <w:t>река</w:t>
            </w:r>
            <w:r w:rsidR="00FB4892">
              <w:rPr>
                <w:rFonts w:eastAsiaTheme="minorHAnsi"/>
                <w:sz w:val="28"/>
                <w:szCs w:val="28"/>
                <w:lang w:eastAsia="en-US"/>
              </w:rPr>
              <w:t>, то тест выполнен правильно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559" w:type="dxa"/>
          </w:tcPr>
          <w:p w:rsidR="00874BAB" w:rsidRPr="00EC46E8" w:rsidRDefault="006D361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sz w:val="28"/>
                <w:szCs w:val="28"/>
              </w:rPr>
              <w:lastRenderedPageBreak/>
              <w:t>Учится совместно с учителем оценивать результаты своей работы</w:t>
            </w:r>
            <w:r w:rsidR="00883D1D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74BAB" w:rsidRPr="00EC46E8" w:rsidRDefault="006D361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sz w:val="28"/>
                <w:szCs w:val="28"/>
              </w:rPr>
              <w:t>Осуществлять контроль своей деятельности в процессе достижения результата</w:t>
            </w:r>
          </w:p>
        </w:tc>
      </w:tr>
      <w:tr w:rsidR="00874BAB" w:rsidRPr="00EC46E8" w:rsidTr="00544750">
        <w:trPr>
          <w:trHeight w:val="133"/>
        </w:trPr>
        <w:tc>
          <w:tcPr>
            <w:tcW w:w="534" w:type="dxa"/>
          </w:tcPr>
          <w:p w:rsidR="00874BAB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</w:t>
            </w:r>
          </w:p>
          <w:p w:rsidR="004A40A2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246AF9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21" w:type="dxa"/>
          </w:tcPr>
          <w:p w:rsidR="00874BAB" w:rsidRPr="00EC46E8" w:rsidRDefault="00246AF9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Рефлексия учебной деятельности</w:t>
            </w: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A40A2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680" w:type="dxa"/>
          </w:tcPr>
          <w:p w:rsidR="00874BAB" w:rsidRPr="00EC46E8" w:rsidRDefault="004A40A2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3 мин</w:t>
            </w:r>
          </w:p>
        </w:tc>
        <w:tc>
          <w:tcPr>
            <w:tcW w:w="4819" w:type="dxa"/>
          </w:tcPr>
          <w:p w:rsidR="00874BAB" w:rsidRPr="00EC46E8" w:rsidRDefault="000264CA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-Понравилось ли тебе путешествие по реке </w:t>
            </w:r>
            <w:proofErr w:type="spellStart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Бира</w:t>
            </w:r>
            <w:proofErr w:type="spellEnd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? </w:t>
            </w:r>
          </w:p>
          <w:p w:rsidR="00D06724" w:rsidRPr="00EC46E8" w:rsidRDefault="00D06724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-Где наш кораблик сделает остановку?</w:t>
            </w:r>
            <w:r w:rsidR="00544750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(на малой родине)</w:t>
            </w:r>
          </w:p>
          <w:p w:rsidR="000264CA" w:rsidRPr="00EC46E8" w:rsidRDefault="000264CA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-Достигли ли мы поставленной в начале урока цели?</w:t>
            </w:r>
          </w:p>
          <w:p w:rsidR="00D06724" w:rsidRPr="00EC46E8" w:rsidRDefault="00D06724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-Что нового узнал о реке </w:t>
            </w:r>
            <w:proofErr w:type="spellStart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Бира</w:t>
            </w:r>
            <w:proofErr w:type="spellEnd"/>
            <w:r w:rsidRPr="00EC46E8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  <w:p w:rsidR="00D06724" w:rsidRPr="00EC46E8" w:rsidRDefault="00D06724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-Что</w:t>
            </w:r>
            <w:r w:rsidR="004A40A2"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бы тебе ещё хотелось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узнать  о ней?</w:t>
            </w:r>
          </w:p>
          <w:p w:rsidR="00D06724" w:rsidRPr="00EC46E8" w:rsidRDefault="00D06724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-Хотел ли бы ты продолжить это исследование и узнать еще много тайн родной реки?</w:t>
            </w:r>
          </w:p>
          <w:p w:rsidR="00D06724" w:rsidRPr="00EC46E8" w:rsidRDefault="00D06724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-А теперь, если тебе понравился урок и ты получил много новых знаний, то размест</w:t>
            </w:r>
            <w:r w:rsidR="00722D3E">
              <w:rPr>
                <w:rFonts w:eastAsiaTheme="minorHAnsi"/>
                <w:sz w:val="28"/>
                <w:szCs w:val="28"/>
                <w:lang w:eastAsia="en-US"/>
              </w:rPr>
              <w:t xml:space="preserve">и на нашей реке чистые, пресные, весёлые 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капельки и</w:t>
            </w:r>
            <w:r w:rsidR="00722D3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пусть они вольются в её бурный поток. Если урок показался тебе неудачным и непознавательным, опусти в неё темные капли воды.</w:t>
            </w:r>
          </w:p>
          <w:p w:rsidR="00233D65" w:rsidRPr="00EC46E8" w:rsidRDefault="00233D65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EC46E8">
              <w:rPr>
                <w:rFonts w:eastAsiaTheme="minorHAnsi"/>
                <w:sz w:val="28"/>
                <w:szCs w:val="28"/>
                <w:lang w:eastAsia="en-US"/>
              </w:rPr>
              <w:t>-Дома я предлагаю т</w:t>
            </w:r>
            <w:r w:rsidR="00AD3DF8">
              <w:rPr>
                <w:rFonts w:eastAsiaTheme="minorHAnsi"/>
                <w:sz w:val="28"/>
                <w:szCs w:val="28"/>
                <w:lang w:eastAsia="en-US"/>
              </w:rPr>
              <w:t>ебе перечитать текст учебника</w:t>
            </w:r>
            <w:r w:rsidR="00E969EC">
              <w:rPr>
                <w:rFonts w:eastAsiaTheme="minorHAnsi"/>
                <w:sz w:val="28"/>
                <w:szCs w:val="28"/>
                <w:lang w:eastAsia="en-US"/>
              </w:rPr>
              <w:t>, а если себя заинтересовала наша работа, то</w:t>
            </w:r>
            <w:r w:rsidRPr="00EC46E8">
              <w:rPr>
                <w:rFonts w:eastAsiaTheme="minorHAnsi"/>
                <w:sz w:val="28"/>
                <w:szCs w:val="28"/>
                <w:lang w:eastAsia="en-US"/>
              </w:rPr>
              <w:t xml:space="preserve"> поискать дополнительную информацию о нашей реке.</w:t>
            </w:r>
          </w:p>
          <w:p w:rsidR="00D06724" w:rsidRPr="00EC46E8" w:rsidRDefault="00D06724" w:rsidP="00877EB2">
            <w:pPr>
              <w:autoSpaceDE/>
              <w:autoSpaceDN/>
              <w:spacing w:line="276" w:lineRule="auto"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01F76" w:rsidRDefault="00883D1D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Отвечает на вопросы.</w:t>
            </w:r>
          </w:p>
          <w:p w:rsidR="00F01F76" w:rsidRPr="00F01F76" w:rsidRDefault="00F01F76" w:rsidP="00F01F7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Pr="00F01F76" w:rsidRDefault="00F01F76" w:rsidP="00F01F7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Pr="00F01F76" w:rsidRDefault="00F01F76" w:rsidP="00F01F7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Pr="00F01F76" w:rsidRDefault="00F01F76" w:rsidP="00F01F7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Pr="00F01F76" w:rsidRDefault="00F01F76" w:rsidP="00F01F7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Pr="00F01F76" w:rsidRDefault="00F01F76" w:rsidP="00F01F7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Pr="00F01F76" w:rsidRDefault="00F01F76" w:rsidP="00F01F7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Pr="00F01F76" w:rsidRDefault="00F01F76" w:rsidP="00F01F7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Pr="00F01F76" w:rsidRDefault="00F01F76" w:rsidP="00F01F7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Pr="00F01F76" w:rsidRDefault="00F01F76" w:rsidP="00F01F7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1F76" w:rsidRDefault="00F01F76" w:rsidP="00F01F7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74BAB" w:rsidRPr="00F01F76" w:rsidRDefault="00F01F76" w:rsidP="00F01F7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Озвучивае</w:t>
            </w:r>
            <w:r w:rsidRPr="00F01F76">
              <w:rPr>
                <w:rFonts w:eastAsiaTheme="minorHAnsi"/>
                <w:sz w:val="28"/>
                <w:szCs w:val="28"/>
                <w:lang w:eastAsia="en-US"/>
              </w:rPr>
              <w:t>т удачны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 результаты работы, комментируе</w:t>
            </w:r>
            <w:r w:rsidRPr="00F01F76">
              <w:rPr>
                <w:rFonts w:eastAsiaTheme="minorHAnsi"/>
                <w:sz w:val="28"/>
                <w:szCs w:val="28"/>
                <w:lang w:eastAsia="en-US"/>
              </w:rPr>
              <w:t>т их.</w:t>
            </w:r>
          </w:p>
        </w:tc>
        <w:tc>
          <w:tcPr>
            <w:tcW w:w="1276" w:type="dxa"/>
          </w:tcPr>
          <w:p w:rsidR="00874BAB" w:rsidRDefault="008669E4" w:rsidP="00877EB2">
            <w:pPr>
              <w:autoSpaceDE/>
              <w:autoSpaceDN/>
              <w:ind w:right="0"/>
              <w:rPr>
                <w:color w:val="000000"/>
                <w:sz w:val="28"/>
                <w:szCs w:val="28"/>
              </w:rPr>
            </w:pPr>
            <w:r w:rsidRPr="00EC46E8">
              <w:rPr>
                <w:color w:val="000000"/>
                <w:sz w:val="28"/>
                <w:szCs w:val="28"/>
              </w:rPr>
              <w:t>Строить речевое высказывание в соответствии с поставленными задачами</w:t>
            </w:r>
          </w:p>
          <w:p w:rsidR="00F01F76" w:rsidRDefault="00F01F76" w:rsidP="00877EB2">
            <w:pPr>
              <w:autoSpaceDE/>
              <w:autoSpaceDN/>
              <w:ind w:right="0"/>
              <w:rPr>
                <w:color w:val="000000"/>
                <w:sz w:val="28"/>
                <w:szCs w:val="28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color w:val="000000"/>
                <w:sz w:val="28"/>
                <w:szCs w:val="28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color w:val="000000"/>
                <w:sz w:val="28"/>
                <w:szCs w:val="28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color w:val="000000"/>
                <w:sz w:val="28"/>
                <w:szCs w:val="28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color w:val="000000"/>
                <w:sz w:val="28"/>
                <w:szCs w:val="28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color w:val="000000"/>
                <w:sz w:val="28"/>
                <w:szCs w:val="28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color w:val="000000"/>
                <w:sz w:val="28"/>
                <w:szCs w:val="28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color w:val="000000"/>
                <w:sz w:val="28"/>
                <w:szCs w:val="28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color w:val="000000"/>
                <w:sz w:val="28"/>
                <w:szCs w:val="28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color w:val="000000"/>
                <w:sz w:val="28"/>
                <w:szCs w:val="28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color w:val="000000"/>
                <w:sz w:val="28"/>
                <w:szCs w:val="28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color w:val="000000"/>
                <w:sz w:val="28"/>
                <w:szCs w:val="28"/>
              </w:rPr>
            </w:pPr>
          </w:p>
          <w:p w:rsidR="00F01F76" w:rsidRDefault="00F01F76" w:rsidP="00877EB2">
            <w:pPr>
              <w:autoSpaceDE/>
              <w:autoSpaceDN/>
              <w:ind w:right="0"/>
              <w:rPr>
                <w:color w:val="000000"/>
                <w:sz w:val="28"/>
                <w:szCs w:val="28"/>
              </w:rPr>
            </w:pPr>
          </w:p>
          <w:p w:rsidR="00F01F76" w:rsidRPr="00EC46E8" w:rsidRDefault="00F01F76" w:rsidP="00877EB2">
            <w:pPr>
              <w:autoSpaceDE/>
              <w:autoSpaceDN/>
              <w:ind w:right="0"/>
              <w:rPr>
                <w:rFonts w:eastAsiaTheme="minorHAnsi"/>
                <w:sz w:val="28"/>
                <w:szCs w:val="28"/>
                <w:lang w:eastAsia="en-US"/>
              </w:rPr>
            </w:pPr>
            <w:r w:rsidRPr="00F01F76">
              <w:rPr>
                <w:rFonts w:eastAsiaTheme="minorHAnsi"/>
                <w:sz w:val="28"/>
                <w:szCs w:val="28"/>
                <w:lang w:eastAsia="en-US"/>
              </w:rPr>
              <w:t>Постановка учебных задач на следующие уроки</w:t>
            </w:r>
          </w:p>
        </w:tc>
      </w:tr>
    </w:tbl>
    <w:p w:rsidR="00987CD2" w:rsidRPr="00EC46E8" w:rsidRDefault="00987CD2" w:rsidP="00A76C7D">
      <w:pPr>
        <w:rPr>
          <w:sz w:val="28"/>
          <w:szCs w:val="28"/>
        </w:rPr>
      </w:pPr>
    </w:p>
    <w:p w:rsidR="00987CD2" w:rsidRPr="00EC46E8" w:rsidRDefault="00987CD2" w:rsidP="00987CD2">
      <w:pPr>
        <w:rPr>
          <w:sz w:val="28"/>
          <w:szCs w:val="28"/>
        </w:rPr>
      </w:pPr>
    </w:p>
    <w:p w:rsidR="00987CD2" w:rsidRPr="00EC46E8" w:rsidRDefault="00987CD2" w:rsidP="006B0EB1">
      <w:pPr>
        <w:rPr>
          <w:sz w:val="28"/>
          <w:szCs w:val="28"/>
        </w:rPr>
      </w:pPr>
    </w:p>
    <w:p w:rsidR="00987CD2" w:rsidRPr="00EC46E8" w:rsidRDefault="00987CD2" w:rsidP="00987CD2">
      <w:pPr>
        <w:rPr>
          <w:sz w:val="28"/>
          <w:szCs w:val="28"/>
        </w:rPr>
      </w:pPr>
    </w:p>
    <w:p w:rsidR="009D3520" w:rsidRDefault="009D3520" w:rsidP="00987CD2">
      <w:pPr>
        <w:ind w:firstLine="708"/>
        <w:rPr>
          <w:sz w:val="28"/>
          <w:szCs w:val="28"/>
        </w:rPr>
      </w:pPr>
    </w:p>
    <w:p w:rsidR="008966F2" w:rsidRDefault="008966F2" w:rsidP="00987CD2">
      <w:pPr>
        <w:ind w:firstLine="708"/>
        <w:rPr>
          <w:sz w:val="28"/>
          <w:szCs w:val="28"/>
        </w:rPr>
      </w:pPr>
    </w:p>
    <w:p w:rsidR="008966F2" w:rsidRDefault="008966F2" w:rsidP="00987CD2">
      <w:pPr>
        <w:ind w:firstLine="708"/>
        <w:rPr>
          <w:sz w:val="28"/>
          <w:szCs w:val="28"/>
        </w:rPr>
      </w:pPr>
    </w:p>
    <w:p w:rsidR="008966F2" w:rsidRDefault="008966F2" w:rsidP="00987CD2">
      <w:pPr>
        <w:ind w:firstLine="708"/>
        <w:rPr>
          <w:sz w:val="28"/>
          <w:szCs w:val="28"/>
        </w:rPr>
      </w:pPr>
    </w:p>
    <w:p w:rsidR="008966F2" w:rsidRDefault="008966F2" w:rsidP="00987CD2">
      <w:pPr>
        <w:ind w:firstLine="708"/>
        <w:rPr>
          <w:sz w:val="28"/>
          <w:szCs w:val="28"/>
        </w:rPr>
      </w:pPr>
    </w:p>
    <w:p w:rsidR="008966F2" w:rsidRPr="00EC46E8" w:rsidRDefault="008966F2" w:rsidP="006B49C6">
      <w:pPr>
        <w:rPr>
          <w:sz w:val="28"/>
          <w:szCs w:val="28"/>
        </w:rPr>
      </w:pPr>
    </w:p>
    <w:sectPr w:rsidR="008966F2" w:rsidRPr="00EC46E8" w:rsidSect="000A57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CE"/>
    <w:rsid w:val="000032F4"/>
    <w:rsid w:val="0000628F"/>
    <w:rsid w:val="000264CA"/>
    <w:rsid w:val="0004091E"/>
    <w:rsid w:val="00041DE2"/>
    <w:rsid w:val="000928B2"/>
    <w:rsid w:val="000A57CE"/>
    <w:rsid w:val="000C18BD"/>
    <w:rsid w:val="000C63B4"/>
    <w:rsid w:val="000E0B08"/>
    <w:rsid w:val="000E4A41"/>
    <w:rsid w:val="001043E5"/>
    <w:rsid w:val="00115CCB"/>
    <w:rsid w:val="0012262F"/>
    <w:rsid w:val="001263D7"/>
    <w:rsid w:val="0014762B"/>
    <w:rsid w:val="001523A9"/>
    <w:rsid w:val="00155A39"/>
    <w:rsid w:val="001A2DEB"/>
    <w:rsid w:val="001A5998"/>
    <w:rsid w:val="001B4B08"/>
    <w:rsid w:val="001C1205"/>
    <w:rsid w:val="001D3B8A"/>
    <w:rsid w:val="001E1AD8"/>
    <w:rsid w:val="001F68E2"/>
    <w:rsid w:val="00205012"/>
    <w:rsid w:val="00211F7D"/>
    <w:rsid w:val="002153E5"/>
    <w:rsid w:val="00233D65"/>
    <w:rsid w:val="00246AF9"/>
    <w:rsid w:val="00273DA6"/>
    <w:rsid w:val="00277091"/>
    <w:rsid w:val="002942FB"/>
    <w:rsid w:val="00296983"/>
    <w:rsid w:val="002D00D5"/>
    <w:rsid w:val="003042A9"/>
    <w:rsid w:val="00330FE6"/>
    <w:rsid w:val="003611A6"/>
    <w:rsid w:val="00370C01"/>
    <w:rsid w:val="00374E3B"/>
    <w:rsid w:val="003764B8"/>
    <w:rsid w:val="0039553B"/>
    <w:rsid w:val="003C0217"/>
    <w:rsid w:val="003C496F"/>
    <w:rsid w:val="003E0300"/>
    <w:rsid w:val="003F11AB"/>
    <w:rsid w:val="003F64E1"/>
    <w:rsid w:val="004572F7"/>
    <w:rsid w:val="0047287D"/>
    <w:rsid w:val="00485362"/>
    <w:rsid w:val="004A40A2"/>
    <w:rsid w:val="004A6D5B"/>
    <w:rsid w:val="004B1F31"/>
    <w:rsid w:val="004D2456"/>
    <w:rsid w:val="004E48B1"/>
    <w:rsid w:val="004F287C"/>
    <w:rsid w:val="00500D2C"/>
    <w:rsid w:val="00501A0B"/>
    <w:rsid w:val="00505D99"/>
    <w:rsid w:val="00510166"/>
    <w:rsid w:val="005109C0"/>
    <w:rsid w:val="00511C2E"/>
    <w:rsid w:val="005156F9"/>
    <w:rsid w:val="00523AA0"/>
    <w:rsid w:val="005320C7"/>
    <w:rsid w:val="00534621"/>
    <w:rsid w:val="00544750"/>
    <w:rsid w:val="00565CFB"/>
    <w:rsid w:val="00582168"/>
    <w:rsid w:val="005B1BFE"/>
    <w:rsid w:val="005B3275"/>
    <w:rsid w:val="005C51DB"/>
    <w:rsid w:val="005E7110"/>
    <w:rsid w:val="005F01D5"/>
    <w:rsid w:val="00600EEA"/>
    <w:rsid w:val="00601AB4"/>
    <w:rsid w:val="0063530B"/>
    <w:rsid w:val="006446FF"/>
    <w:rsid w:val="00652C78"/>
    <w:rsid w:val="00675F1C"/>
    <w:rsid w:val="00683E63"/>
    <w:rsid w:val="006B0EB1"/>
    <w:rsid w:val="006B490F"/>
    <w:rsid w:val="006B49C6"/>
    <w:rsid w:val="006D2078"/>
    <w:rsid w:val="006D3433"/>
    <w:rsid w:val="006D3616"/>
    <w:rsid w:val="006D47BF"/>
    <w:rsid w:val="006D7D89"/>
    <w:rsid w:val="006F0685"/>
    <w:rsid w:val="00703094"/>
    <w:rsid w:val="00722D3E"/>
    <w:rsid w:val="00723C5C"/>
    <w:rsid w:val="00757ACA"/>
    <w:rsid w:val="00760532"/>
    <w:rsid w:val="00767B9E"/>
    <w:rsid w:val="00786150"/>
    <w:rsid w:val="007E22FA"/>
    <w:rsid w:val="007E7F34"/>
    <w:rsid w:val="00800BEC"/>
    <w:rsid w:val="00810C5E"/>
    <w:rsid w:val="00812EA1"/>
    <w:rsid w:val="0085436C"/>
    <w:rsid w:val="00861F0E"/>
    <w:rsid w:val="008669E4"/>
    <w:rsid w:val="00874BAB"/>
    <w:rsid w:val="00877EB2"/>
    <w:rsid w:val="00883D1D"/>
    <w:rsid w:val="008966F2"/>
    <w:rsid w:val="008D7971"/>
    <w:rsid w:val="008E0D7D"/>
    <w:rsid w:val="00911485"/>
    <w:rsid w:val="00953670"/>
    <w:rsid w:val="00980DFB"/>
    <w:rsid w:val="00987CD2"/>
    <w:rsid w:val="009B1C60"/>
    <w:rsid w:val="009C3F56"/>
    <w:rsid w:val="009C5C47"/>
    <w:rsid w:val="009C6F80"/>
    <w:rsid w:val="009D3520"/>
    <w:rsid w:val="00A304DB"/>
    <w:rsid w:val="00A3559A"/>
    <w:rsid w:val="00A357AE"/>
    <w:rsid w:val="00A359FB"/>
    <w:rsid w:val="00A63D16"/>
    <w:rsid w:val="00A717EA"/>
    <w:rsid w:val="00A73F2E"/>
    <w:rsid w:val="00A76C7D"/>
    <w:rsid w:val="00AD3DF8"/>
    <w:rsid w:val="00B13C06"/>
    <w:rsid w:val="00B518E5"/>
    <w:rsid w:val="00BD0F62"/>
    <w:rsid w:val="00BD78E4"/>
    <w:rsid w:val="00BE4428"/>
    <w:rsid w:val="00BF1C93"/>
    <w:rsid w:val="00C36E41"/>
    <w:rsid w:val="00CB2BA6"/>
    <w:rsid w:val="00CB623D"/>
    <w:rsid w:val="00CB646C"/>
    <w:rsid w:val="00CD010E"/>
    <w:rsid w:val="00CD45C5"/>
    <w:rsid w:val="00CF3408"/>
    <w:rsid w:val="00D04256"/>
    <w:rsid w:val="00D06724"/>
    <w:rsid w:val="00D4011D"/>
    <w:rsid w:val="00D6703B"/>
    <w:rsid w:val="00D83366"/>
    <w:rsid w:val="00D911F5"/>
    <w:rsid w:val="00D9264B"/>
    <w:rsid w:val="00DB1759"/>
    <w:rsid w:val="00E27A33"/>
    <w:rsid w:val="00E6405A"/>
    <w:rsid w:val="00E9397F"/>
    <w:rsid w:val="00E95CF9"/>
    <w:rsid w:val="00E969EC"/>
    <w:rsid w:val="00EA1E0B"/>
    <w:rsid w:val="00EB1080"/>
    <w:rsid w:val="00EC46E8"/>
    <w:rsid w:val="00EC6BCB"/>
    <w:rsid w:val="00EC7439"/>
    <w:rsid w:val="00F01F76"/>
    <w:rsid w:val="00F10C6C"/>
    <w:rsid w:val="00F24F20"/>
    <w:rsid w:val="00F36480"/>
    <w:rsid w:val="00F51D36"/>
    <w:rsid w:val="00FA0EBC"/>
    <w:rsid w:val="00FB4892"/>
    <w:rsid w:val="00FC0E89"/>
    <w:rsid w:val="00FF0F63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CE"/>
    <w:pPr>
      <w:autoSpaceDE w:val="0"/>
      <w:autoSpaceDN w:val="0"/>
      <w:spacing w:after="0" w:line="240" w:lineRule="auto"/>
      <w:ind w:right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7CE"/>
    <w:pPr>
      <w:spacing w:after="0" w:line="240" w:lineRule="auto"/>
      <w:ind w:right="170"/>
    </w:pPr>
    <w:rPr>
      <w:rFonts w:ascii="Calibri" w:eastAsia="Calibri" w:hAnsi="Calibri" w:cs="Times New Roman"/>
    </w:rPr>
  </w:style>
  <w:style w:type="table" w:styleId="a4">
    <w:name w:val="Table Grid"/>
    <w:basedOn w:val="a1"/>
    <w:rsid w:val="000A57CE"/>
    <w:pPr>
      <w:spacing w:after="0" w:line="240" w:lineRule="auto"/>
      <w:ind w:right="17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76C7D"/>
    <w:pPr>
      <w:autoSpaceDE/>
      <w:autoSpaceDN/>
      <w:spacing w:before="100" w:beforeAutospacing="1" w:after="100" w:afterAutospacing="1"/>
      <w:ind w:right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6C7D"/>
  </w:style>
  <w:style w:type="table" w:customStyle="1" w:styleId="1">
    <w:name w:val="Сетка таблицы1"/>
    <w:basedOn w:val="a1"/>
    <w:next w:val="a4"/>
    <w:uiPriority w:val="59"/>
    <w:rsid w:val="0087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66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6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CE"/>
    <w:pPr>
      <w:autoSpaceDE w:val="0"/>
      <w:autoSpaceDN w:val="0"/>
      <w:spacing w:after="0" w:line="240" w:lineRule="auto"/>
      <w:ind w:right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7CE"/>
    <w:pPr>
      <w:spacing w:after="0" w:line="240" w:lineRule="auto"/>
      <w:ind w:right="170"/>
    </w:pPr>
    <w:rPr>
      <w:rFonts w:ascii="Calibri" w:eastAsia="Calibri" w:hAnsi="Calibri" w:cs="Times New Roman"/>
    </w:rPr>
  </w:style>
  <w:style w:type="table" w:styleId="a4">
    <w:name w:val="Table Grid"/>
    <w:basedOn w:val="a1"/>
    <w:rsid w:val="000A57CE"/>
    <w:pPr>
      <w:spacing w:after="0" w:line="240" w:lineRule="auto"/>
      <w:ind w:right="17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76C7D"/>
    <w:pPr>
      <w:autoSpaceDE/>
      <w:autoSpaceDN/>
      <w:spacing w:before="100" w:beforeAutospacing="1" w:after="100" w:afterAutospacing="1"/>
      <w:ind w:right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6C7D"/>
  </w:style>
  <w:style w:type="table" w:customStyle="1" w:styleId="1">
    <w:name w:val="Сетка таблицы1"/>
    <w:basedOn w:val="a1"/>
    <w:next w:val="a4"/>
    <w:uiPriority w:val="59"/>
    <w:rsid w:val="0087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66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6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9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34</cp:revision>
  <dcterms:created xsi:type="dcterms:W3CDTF">2017-03-23T10:34:00Z</dcterms:created>
  <dcterms:modified xsi:type="dcterms:W3CDTF">2017-04-02T05:26:00Z</dcterms:modified>
</cp:coreProperties>
</file>